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561F3" w14:textId="77777777" w:rsidR="00B23E8B" w:rsidRPr="004B3785" w:rsidRDefault="4FC00C4F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APPLICANT’S NAME AND ADDRESS</w:t>
      </w:r>
    </w:p>
    <w:p w14:paraId="323F889A" w14:textId="77777777" w:rsidR="00B23E8B" w:rsidRPr="004B3785" w:rsidRDefault="00B23E8B">
      <w:pPr>
        <w:rPr>
          <w:rFonts w:asciiTheme="minorHAnsi" w:hAnsiTheme="minorHAnsi"/>
          <w:b/>
          <w:sz w:val="24"/>
          <w:szCs w:val="24"/>
        </w:rPr>
      </w:pPr>
    </w:p>
    <w:p w14:paraId="24C89A18" w14:textId="77777777" w:rsidR="00B23E8B" w:rsidRPr="004B3785" w:rsidRDefault="4FC00C4F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_____________________________________________________________________</w:t>
      </w:r>
    </w:p>
    <w:p w14:paraId="37D18121" w14:textId="77777777" w:rsidR="00B23E8B" w:rsidRPr="004B3785" w:rsidRDefault="00B23E8B">
      <w:pPr>
        <w:rPr>
          <w:rFonts w:asciiTheme="minorHAnsi" w:hAnsiTheme="minorHAnsi"/>
          <w:b/>
          <w:sz w:val="24"/>
          <w:szCs w:val="24"/>
        </w:rPr>
      </w:pPr>
    </w:p>
    <w:p w14:paraId="602C8706" w14:textId="77777777" w:rsidR="00B23E8B" w:rsidRPr="004B3785" w:rsidRDefault="4FC00C4F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_____________________________________________________________________</w:t>
      </w:r>
    </w:p>
    <w:p w14:paraId="727B9279" w14:textId="77777777" w:rsidR="00B23E8B" w:rsidRPr="004B3785" w:rsidRDefault="00B23E8B">
      <w:pPr>
        <w:rPr>
          <w:rFonts w:asciiTheme="minorHAnsi" w:hAnsiTheme="minorHAnsi"/>
          <w:b/>
          <w:sz w:val="24"/>
          <w:szCs w:val="24"/>
        </w:rPr>
      </w:pPr>
    </w:p>
    <w:p w14:paraId="097567FE" w14:textId="77777777" w:rsidR="00B23E8B" w:rsidRPr="004B3785" w:rsidRDefault="4FC00C4F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_____________________________________________________________________</w:t>
      </w:r>
    </w:p>
    <w:p w14:paraId="7B33916A" w14:textId="77777777" w:rsidR="00B23E8B" w:rsidRPr="004B3785" w:rsidRDefault="00B23E8B">
      <w:pPr>
        <w:rPr>
          <w:rFonts w:asciiTheme="minorHAnsi" w:hAnsiTheme="minorHAnsi"/>
          <w:b/>
          <w:sz w:val="24"/>
          <w:szCs w:val="24"/>
        </w:rPr>
      </w:pPr>
    </w:p>
    <w:p w14:paraId="28B81BD4" w14:textId="77777777" w:rsidR="00B23E8B" w:rsidRPr="004B3785" w:rsidRDefault="4FC00C4F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</w:t>
      </w:r>
    </w:p>
    <w:p w14:paraId="2B266A34" w14:textId="77777777" w:rsidR="00B23E8B" w:rsidRPr="004B3785" w:rsidRDefault="00B23E8B">
      <w:pPr>
        <w:rPr>
          <w:rFonts w:asciiTheme="minorHAnsi" w:hAnsiTheme="minorHAnsi"/>
          <w:b/>
          <w:sz w:val="24"/>
          <w:szCs w:val="24"/>
        </w:rPr>
      </w:pPr>
    </w:p>
    <w:p w14:paraId="40333D27" w14:textId="77777777" w:rsidR="00B23E8B" w:rsidRPr="004B3785" w:rsidRDefault="4FC00C4F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_____________________________________________________________________</w:t>
      </w:r>
    </w:p>
    <w:p w14:paraId="771BA713" w14:textId="77777777" w:rsidR="00B23E8B" w:rsidRPr="004B3785" w:rsidRDefault="00B23E8B">
      <w:pPr>
        <w:rPr>
          <w:rFonts w:asciiTheme="minorHAnsi" w:hAnsiTheme="minorHAnsi"/>
          <w:b/>
          <w:sz w:val="24"/>
          <w:szCs w:val="24"/>
        </w:rPr>
      </w:pPr>
    </w:p>
    <w:p w14:paraId="76CB5340" w14:textId="43232CDE" w:rsidR="00C3151A" w:rsidRPr="004B3785" w:rsidRDefault="00C3151A" w:rsidP="00C3151A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 xml:space="preserve">Number of </w:t>
      </w:r>
      <w:r w:rsidRPr="004B3785">
        <w:rPr>
          <w:rFonts w:asciiTheme="minorHAnsi" w:hAnsiTheme="minorHAnsi"/>
          <w:b/>
          <w:sz w:val="24"/>
          <w:szCs w:val="24"/>
        </w:rPr>
        <w:tab/>
      </w:r>
      <w:r w:rsidRPr="004B3785">
        <w:rPr>
          <w:rFonts w:asciiTheme="minorHAnsi" w:hAnsiTheme="minorHAnsi"/>
          <w:b/>
          <w:sz w:val="24"/>
          <w:szCs w:val="24"/>
        </w:rPr>
        <w:tab/>
      </w:r>
      <w:r w:rsidRPr="004B3785">
        <w:rPr>
          <w:rFonts w:asciiTheme="minorHAnsi" w:hAnsiTheme="minorHAnsi"/>
          <w:b/>
          <w:sz w:val="24"/>
          <w:szCs w:val="24"/>
        </w:rPr>
        <w:tab/>
      </w:r>
      <w:r w:rsidRPr="004B3785">
        <w:rPr>
          <w:rFonts w:asciiTheme="minorHAnsi" w:hAnsiTheme="minorHAnsi"/>
          <w:b/>
          <w:sz w:val="24"/>
          <w:szCs w:val="24"/>
        </w:rPr>
        <w:tab/>
      </w:r>
      <w:r w:rsidRPr="004B3785">
        <w:rPr>
          <w:rFonts w:asciiTheme="minorHAnsi" w:hAnsiTheme="minorHAnsi"/>
          <w:b/>
          <w:sz w:val="24"/>
          <w:szCs w:val="24"/>
        </w:rPr>
        <w:tab/>
      </w:r>
    </w:p>
    <w:p w14:paraId="451DB9C8" w14:textId="253299E1" w:rsidR="00C3151A" w:rsidRPr="004B3785" w:rsidRDefault="00C3151A" w:rsidP="00C3151A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Employees:</w:t>
      </w:r>
      <w:r w:rsidRPr="4FC00C4F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</w:t>
      </w:r>
      <w:r w:rsidRPr="004B3785">
        <w:rPr>
          <w:rFonts w:asciiTheme="minorHAnsi" w:hAnsiTheme="minorHAnsi"/>
          <w:b/>
          <w:sz w:val="24"/>
          <w:szCs w:val="24"/>
        </w:rPr>
        <w:tab/>
      </w:r>
      <w:r w:rsidRPr="004B3785">
        <w:rPr>
          <w:rFonts w:asciiTheme="minorHAnsi" w:hAnsiTheme="minorHAnsi"/>
          <w:b/>
          <w:sz w:val="24"/>
          <w:szCs w:val="24"/>
        </w:rPr>
        <w:tab/>
      </w:r>
      <w:r w:rsidRPr="004B3785">
        <w:rPr>
          <w:rFonts w:asciiTheme="minorHAnsi" w:hAnsiTheme="minorHAnsi"/>
          <w:b/>
          <w:sz w:val="24"/>
          <w:szCs w:val="24"/>
        </w:rPr>
        <w:tab/>
      </w:r>
    </w:p>
    <w:p w14:paraId="5EFA0CB0" w14:textId="1A382D68" w:rsidR="00C3151A" w:rsidRDefault="00C3151A" w:rsidP="00C3151A">
      <w:pPr>
        <w:rPr>
          <w:rFonts w:asciiTheme="minorHAnsi" w:hAnsiTheme="minorHAnsi"/>
          <w:b/>
          <w:sz w:val="24"/>
          <w:szCs w:val="24"/>
        </w:rPr>
      </w:pPr>
    </w:p>
    <w:p w14:paraId="2C94F98F" w14:textId="551ABC51" w:rsidR="00B110D1" w:rsidRDefault="00B110D1" w:rsidP="00C3151A">
      <w:pPr>
        <w:rPr>
          <w:rFonts w:asciiTheme="minorHAnsi" w:eastAsiaTheme="minorEastAsia" w:hAnsiTheme="minorHAnsi" w:cstheme="minorBidi"/>
          <w:b/>
          <w:bCs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 xml:space="preserve">Number of Sites and </w:t>
      </w:r>
      <w:r w:rsidR="001D0444">
        <w:rPr>
          <w:rFonts w:asciiTheme="minorHAnsi" w:hAnsiTheme="minorHAnsi"/>
          <w:b/>
          <w:sz w:val="24"/>
          <w:szCs w:val="24"/>
        </w:rPr>
        <w:t xml:space="preserve">each </w:t>
      </w:r>
      <w:r>
        <w:rPr>
          <w:rFonts w:asciiTheme="minorHAnsi" w:hAnsiTheme="minorHAnsi"/>
          <w:b/>
          <w:sz w:val="24"/>
          <w:szCs w:val="24"/>
        </w:rPr>
        <w:t>Location Address:</w:t>
      </w:r>
      <w:r w:rsidRPr="4FC00C4F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</w:t>
      </w:r>
    </w:p>
    <w:p w14:paraId="39B6C72A" w14:textId="77777777" w:rsidR="00B110D1" w:rsidRPr="001D0444" w:rsidRDefault="00B110D1" w:rsidP="00C3151A">
      <w:pPr>
        <w:rPr>
          <w:rFonts w:asciiTheme="minorHAnsi" w:hAnsiTheme="minorHAnsi"/>
          <w:b/>
          <w:sz w:val="24"/>
          <w:szCs w:val="24"/>
        </w:rPr>
      </w:pPr>
    </w:p>
    <w:p w14:paraId="760B2934" w14:textId="77777777" w:rsidR="00B110D1" w:rsidRPr="004B3785" w:rsidRDefault="00B110D1" w:rsidP="00B110D1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_____________________________________________________________________</w:t>
      </w:r>
    </w:p>
    <w:p w14:paraId="2538AD3F" w14:textId="77777777" w:rsidR="00B110D1" w:rsidRPr="004B3785" w:rsidRDefault="00B110D1" w:rsidP="00B110D1">
      <w:pPr>
        <w:rPr>
          <w:rFonts w:asciiTheme="minorHAnsi" w:hAnsiTheme="minorHAnsi"/>
          <w:b/>
          <w:sz w:val="24"/>
          <w:szCs w:val="24"/>
        </w:rPr>
      </w:pPr>
    </w:p>
    <w:p w14:paraId="0A5B1F62" w14:textId="77777777" w:rsidR="00B110D1" w:rsidRPr="004B3785" w:rsidRDefault="00B110D1" w:rsidP="00B110D1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_____________________________________________________________________</w:t>
      </w:r>
    </w:p>
    <w:p w14:paraId="64CFAFBE" w14:textId="77777777" w:rsidR="00B110D1" w:rsidRPr="004B3785" w:rsidRDefault="00B110D1" w:rsidP="00B110D1">
      <w:pPr>
        <w:rPr>
          <w:rFonts w:asciiTheme="minorHAnsi" w:hAnsiTheme="minorHAnsi"/>
          <w:b/>
          <w:sz w:val="24"/>
          <w:szCs w:val="24"/>
        </w:rPr>
      </w:pPr>
    </w:p>
    <w:p w14:paraId="0E95EE42" w14:textId="77777777" w:rsidR="00B110D1" w:rsidRPr="004B3785" w:rsidRDefault="00B110D1" w:rsidP="00B110D1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_____________________________________________________________________</w:t>
      </w:r>
    </w:p>
    <w:p w14:paraId="28E21279" w14:textId="77777777" w:rsidR="00B110D1" w:rsidRPr="004B3785" w:rsidRDefault="00B110D1" w:rsidP="00B110D1">
      <w:pPr>
        <w:rPr>
          <w:rFonts w:asciiTheme="minorHAnsi" w:hAnsiTheme="minorHAnsi"/>
          <w:b/>
          <w:sz w:val="24"/>
          <w:szCs w:val="24"/>
        </w:rPr>
      </w:pPr>
    </w:p>
    <w:p w14:paraId="03EB8427" w14:textId="77777777" w:rsidR="00B110D1" w:rsidRPr="004B3785" w:rsidRDefault="00B110D1" w:rsidP="00B110D1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</w:t>
      </w:r>
    </w:p>
    <w:p w14:paraId="7D39779F" w14:textId="77777777" w:rsidR="00B110D1" w:rsidRPr="004B3785" w:rsidRDefault="00B110D1" w:rsidP="00B110D1">
      <w:pPr>
        <w:rPr>
          <w:rFonts w:asciiTheme="minorHAnsi" w:hAnsiTheme="minorHAnsi"/>
          <w:b/>
          <w:sz w:val="24"/>
          <w:szCs w:val="24"/>
        </w:rPr>
      </w:pPr>
    </w:p>
    <w:p w14:paraId="20AF1C74" w14:textId="77777777" w:rsidR="00B110D1" w:rsidRPr="004B3785" w:rsidRDefault="00B110D1" w:rsidP="00B110D1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_____________________________________________________________________</w:t>
      </w:r>
    </w:p>
    <w:p w14:paraId="6316DEE1" w14:textId="7F7156F8" w:rsidR="00B110D1" w:rsidRDefault="00B110D1" w:rsidP="00C3151A">
      <w:pPr>
        <w:rPr>
          <w:rFonts w:asciiTheme="minorHAnsi" w:hAnsiTheme="minorHAnsi"/>
          <w:b/>
          <w:sz w:val="24"/>
          <w:szCs w:val="24"/>
        </w:rPr>
      </w:pPr>
    </w:p>
    <w:p w14:paraId="3A226440" w14:textId="77777777" w:rsidR="00B110D1" w:rsidRDefault="00B110D1" w:rsidP="00C3151A">
      <w:pPr>
        <w:rPr>
          <w:rFonts w:asciiTheme="minorHAnsi" w:hAnsiTheme="minorHAnsi"/>
          <w:b/>
          <w:sz w:val="24"/>
          <w:szCs w:val="24"/>
        </w:rPr>
      </w:pPr>
    </w:p>
    <w:p w14:paraId="7832BE47" w14:textId="77FC7EAF" w:rsidR="00B110D1" w:rsidRDefault="00B110D1" w:rsidP="00C3151A">
      <w:pPr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 xml:space="preserve"> </w:t>
      </w:r>
    </w:p>
    <w:p w14:paraId="12E0CC99" w14:textId="7453D9BA" w:rsidR="00B110D1" w:rsidRPr="004B3785" w:rsidRDefault="00B110D1" w:rsidP="00B110D1">
      <w:pPr>
        <w:rPr>
          <w:rFonts w:asciiTheme="minorHAnsi" w:hAnsiTheme="minorHAnsi"/>
          <w:b/>
          <w:sz w:val="24"/>
          <w:szCs w:val="24"/>
        </w:rPr>
      </w:pPr>
      <w:r>
        <w:rPr>
          <w:rFonts w:asciiTheme="minorHAnsi" w:eastAsiaTheme="minorEastAsia" w:hAnsiTheme="minorHAnsi" w:cstheme="minorBidi"/>
          <w:b/>
          <w:bCs/>
          <w:sz w:val="24"/>
          <w:szCs w:val="24"/>
        </w:rPr>
        <w:t>AUTHORISED REPRESENTATIVE</w:t>
      </w: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 xml:space="preserve"> NAME AND ADDRESS</w:t>
      </w:r>
      <w:r>
        <w:rPr>
          <w:rFonts w:asciiTheme="minorHAnsi" w:eastAsiaTheme="minorEastAsia" w:hAnsiTheme="minorHAnsi" w:cstheme="minorBidi"/>
          <w:b/>
          <w:bCs/>
          <w:sz w:val="24"/>
          <w:szCs w:val="24"/>
        </w:rPr>
        <w:t xml:space="preserve"> (If Applicable)</w:t>
      </w:r>
    </w:p>
    <w:p w14:paraId="5515B93C" w14:textId="77777777" w:rsidR="00B110D1" w:rsidRPr="004B3785" w:rsidRDefault="00B110D1" w:rsidP="00B110D1">
      <w:pPr>
        <w:rPr>
          <w:rFonts w:asciiTheme="minorHAnsi" w:hAnsiTheme="minorHAnsi"/>
          <w:b/>
          <w:sz w:val="24"/>
          <w:szCs w:val="24"/>
        </w:rPr>
      </w:pPr>
    </w:p>
    <w:p w14:paraId="3D7020B8" w14:textId="77777777" w:rsidR="00B110D1" w:rsidRPr="004B3785" w:rsidRDefault="00B110D1" w:rsidP="00B110D1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_____________________________________________________________________</w:t>
      </w:r>
    </w:p>
    <w:p w14:paraId="11A3F83B" w14:textId="77777777" w:rsidR="00B110D1" w:rsidRPr="004B3785" w:rsidRDefault="00B110D1" w:rsidP="00B110D1">
      <w:pPr>
        <w:rPr>
          <w:rFonts w:asciiTheme="minorHAnsi" w:hAnsiTheme="minorHAnsi"/>
          <w:b/>
          <w:sz w:val="24"/>
          <w:szCs w:val="24"/>
        </w:rPr>
      </w:pPr>
    </w:p>
    <w:p w14:paraId="5A76AA8D" w14:textId="77777777" w:rsidR="00B110D1" w:rsidRPr="004B3785" w:rsidRDefault="00B110D1" w:rsidP="00B110D1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_____________________________________________________________________</w:t>
      </w:r>
    </w:p>
    <w:p w14:paraId="1579C921" w14:textId="77777777" w:rsidR="00B110D1" w:rsidRPr="004B3785" w:rsidRDefault="00B110D1" w:rsidP="00B110D1">
      <w:pPr>
        <w:rPr>
          <w:rFonts w:asciiTheme="minorHAnsi" w:hAnsiTheme="minorHAnsi"/>
          <w:b/>
          <w:sz w:val="24"/>
          <w:szCs w:val="24"/>
        </w:rPr>
      </w:pPr>
    </w:p>
    <w:p w14:paraId="7C25ABA9" w14:textId="77777777" w:rsidR="00B110D1" w:rsidRPr="004B3785" w:rsidRDefault="00B110D1" w:rsidP="00B110D1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_____________________________________________________________________</w:t>
      </w:r>
    </w:p>
    <w:p w14:paraId="4C3766D5" w14:textId="77777777" w:rsidR="00B110D1" w:rsidRPr="004B3785" w:rsidRDefault="00B110D1" w:rsidP="00B110D1">
      <w:pPr>
        <w:rPr>
          <w:rFonts w:asciiTheme="minorHAnsi" w:hAnsiTheme="minorHAnsi"/>
          <w:b/>
          <w:sz w:val="24"/>
          <w:szCs w:val="24"/>
        </w:rPr>
      </w:pPr>
    </w:p>
    <w:p w14:paraId="0470DDB6" w14:textId="77777777" w:rsidR="00B110D1" w:rsidRPr="004B3785" w:rsidRDefault="00B110D1" w:rsidP="00B110D1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</w:t>
      </w:r>
    </w:p>
    <w:p w14:paraId="78F64AE8" w14:textId="77777777" w:rsidR="00B110D1" w:rsidRPr="004B3785" w:rsidRDefault="00B110D1" w:rsidP="00B110D1">
      <w:pPr>
        <w:rPr>
          <w:rFonts w:asciiTheme="minorHAnsi" w:hAnsiTheme="minorHAnsi"/>
          <w:b/>
          <w:sz w:val="24"/>
          <w:szCs w:val="24"/>
        </w:rPr>
      </w:pPr>
    </w:p>
    <w:p w14:paraId="1BA4A48A" w14:textId="46AA75B7" w:rsidR="00B110D1" w:rsidRDefault="00B110D1" w:rsidP="00B110D1">
      <w:pPr>
        <w:rPr>
          <w:rFonts w:asciiTheme="minorHAnsi" w:eastAsiaTheme="minorEastAsia" w:hAnsiTheme="minorHAnsi" w:cstheme="minorBidi"/>
          <w:b/>
          <w:bCs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_____________________________________________________________________</w:t>
      </w:r>
    </w:p>
    <w:p w14:paraId="1472D1AA" w14:textId="77777777" w:rsidR="00016123" w:rsidRDefault="00016123" w:rsidP="00B110D1">
      <w:pPr>
        <w:rPr>
          <w:rFonts w:asciiTheme="minorHAnsi" w:eastAsiaTheme="minorEastAsia" w:hAnsiTheme="minorHAnsi" w:cstheme="minorBidi"/>
          <w:b/>
          <w:bCs/>
          <w:sz w:val="24"/>
          <w:szCs w:val="24"/>
        </w:rPr>
      </w:pPr>
    </w:p>
    <w:p w14:paraId="5ABE03F3" w14:textId="77777777" w:rsidR="00016123" w:rsidRPr="004B3785" w:rsidRDefault="00016123" w:rsidP="00016123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_____________________________________________________________________</w:t>
      </w:r>
    </w:p>
    <w:p w14:paraId="162D9577" w14:textId="77777777" w:rsidR="00016123" w:rsidRPr="004B3785" w:rsidRDefault="00016123" w:rsidP="00B110D1">
      <w:pPr>
        <w:rPr>
          <w:rFonts w:asciiTheme="minorHAnsi" w:hAnsiTheme="minorHAnsi"/>
          <w:b/>
          <w:sz w:val="24"/>
          <w:szCs w:val="24"/>
        </w:rPr>
      </w:pPr>
    </w:p>
    <w:p w14:paraId="7D01D89C" w14:textId="77777777" w:rsidR="00B110D1" w:rsidRPr="004B3785" w:rsidRDefault="00B110D1" w:rsidP="00C3151A">
      <w:pPr>
        <w:rPr>
          <w:rFonts w:asciiTheme="minorHAnsi" w:hAnsiTheme="minorHAnsi"/>
          <w:b/>
          <w:sz w:val="24"/>
          <w:szCs w:val="24"/>
        </w:rPr>
      </w:pPr>
    </w:p>
    <w:p w14:paraId="07095DBB" w14:textId="7DB75480" w:rsidR="00C3151A" w:rsidRDefault="00C3151A">
      <w:pPr>
        <w:rPr>
          <w:rFonts w:asciiTheme="minorHAnsi" w:hAnsiTheme="minorHAnsi"/>
          <w:b/>
          <w:sz w:val="24"/>
          <w:szCs w:val="24"/>
        </w:rPr>
      </w:pPr>
    </w:p>
    <w:p w14:paraId="7D31B3F9" w14:textId="76D252DC" w:rsidR="001D0444" w:rsidRDefault="001D0444">
      <w:pPr>
        <w:rPr>
          <w:rFonts w:asciiTheme="minorHAnsi" w:hAnsiTheme="minorHAnsi"/>
          <w:b/>
          <w:sz w:val="24"/>
          <w:szCs w:val="24"/>
        </w:rPr>
      </w:pPr>
    </w:p>
    <w:p w14:paraId="7DC1C86A" w14:textId="0E328C83" w:rsidR="001D0444" w:rsidRDefault="001D0444">
      <w:pPr>
        <w:rPr>
          <w:rFonts w:asciiTheme="minorHAnsi" w:hAnsiTheme="minorHAnsi"/>
          <w:b/>
          <w:sz w:val="24"/>
          <w:szCs w:val="24"/>
        </w:rPr>
      </w:pPr>
    </w:p>
    <w:p w14:paraId="444536C3" w14:textId="2E52A105" w:rsidR="001D0444" w:rsidRDefault="001D0444">
      <w:pPr>
        <w:rPr>
          <w:rFonts w:asciiTheme="minorHAnsi" w:hAnsiTheme="minorHAnsi"/>
          <w:b/>
          <w:sz w:val="24"/>
          <w:szCs w:val="24"/>
        </w:rPr>
      </w:pPr>
    </w:p>
    <w:p w14:paraId="32F80FEA" w14:textId="71874857" w:rsidR="001D0444" w:rsidRDefault="001D0444">
      <w:pPr>
        <w:rPr>
          <w:rFonts w:asciiTheme="minorHAnsi" w:hAnsiTheme="minorHAnsi"/>
          <w:b/>
          <w:sz w:val="24"/>
          <w:szCs w:val="24"/>
        </w:rPr>
      </w:pPr>
    </w:p>
    <w:p w14:paraId="6DEF249E" w14:textId="0A5CBAB6" w:rsidR="001D0444" w:rsidRDefault="001D0444">
      <w:pPr>
        <w:rPr>
          <w:rFonts w:asciiTheme="minorHAnsi" w:hAnsiTheme="minorHAnsi"/>
          <w:b/>
          <w:sz w:val="24"/>
          <w:szCs w:val="24"/>
        </w:rPr>
      </w:pPr>
    </w:p>
    <w:p w14:paraId="22738E98" w14:textId="77777777" w:rsidR="001D0444" w:rsidRPr="004B3785" w:rsidRDefault="001D0444">
      <w:pPr>
        <w:rPr>
          <w:rFonts w:asciiTheme="minorHAnsi" w:hAnsiTheme="minorHAnsi"/>
          <w:b/>
          <w:sz w:val="24"/>
          <w:szCs w:val="24"/>
        </w:rPr>
      </w:pPr>
    </w:p>
    <w:p w14:paraId="15710F40" w14:textId="77777777" w:rsidR="00B23E8B" w:rsidRPr="004B3785" w:rsidRDefault="4FC00C4F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 xml:space="preserve">Description of the scope </w:t>
      </w:r>
      <w:r w:rsidR="00C9126B">
        <w:br/>
      </w: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of pressure equipment___________________________________________________________</w:t>
      </w:r>
    </w:p>
    <w:p w14:paraId="63D203D3" w14:textId="77777777" w:rsidR="00B23E8B" w:rsidRPr="004B3785" w:rsidRDefault="00B23E8B">
      <w:pPr>
        <w:rPr>
          <w:rFonts w:asciiTheme="minorHAnsi" w:hAnsiTheme="minorHAnsi"/>
          <w:b/>
          <w:sz w:val="24"/>
          <w:szCs w:val="24"/>
        </w:rPr>
      </w:pPr>
    </w:p>
    <w:p w14:paraId="2C246574" w14:textId="77777777" w:rsidR="00B23E8B" w:rsidRPr="004B3785" w:rsidRDefault="00B23E8B">
      <w:pPr>
        <w:rPr>
          <w:rFonts w:asciiTheme="minorHAnsi" w:hAnsiTheme="minorHAnsi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70"/>
        <w:gridCol w:w="284"/>
        <w:gridCol w:w="964"/>
        <w:gridCol w:w="283"/>
        <w:gridCol w:w="1758"/>
        <w:gridCol w:w="283"/>
        <w:gridCol w:w="1389"/>
        <w:gridCol w:w="284"/>
        <w:gridCol w:w="2297"/>
        <w:gridCol w:w="283"/>
      </w:tblGrid>
      <w:tr w:rsidR="00B23E8B" w:rsidRPr="004B3785" w14:paraId="3FE561F1" w14:textId="77777777" w:rsidTr="4FC00C4F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0EB5E" w14:textId="06F5C088" w:rsidR="00B23E8B" w:rsidRPr="004B3785" w:rsidRDefault="00B110D1">
            <w:pPr>
              <w:jc w:val="right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 wp14:anchorId="20BA547F" wp14:editId="2E0B6A32">
                      <wp:simplePos x="0" y="0"/>
                      <wp:positionH relativeFrom="column">
                        <wp:posOffset>6011545</wp:posOffset>
                      </wp:positionH>
                      <wp:positionV relativeFrom="paragraph">
                        <wp:posOffset>196850</wp:posOffset>
                      </wp:positionV>
                      <wp:extent cx="179705" cy="179705"/>
                      <wp:effectExtent l="6985" t="5715" r="13335" b="5080"/>
                      <wp:wrapNone/>
                      <wp:docPr id="12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17970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4BE7C7" id="Rectangle 6" o:spid="_x0000_s1026" style="position:absolute;margin-left:473.35pt;margin-top:15.5pt;width:14.15pt;height:14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hXBdAIAAPsEAAAOAAAAZHJzL2Uyb0RvYy54bWysVM2O0zAQviPxDpbvbZKS/kWbrlZNi5AW&#10;WLHwAK7tNBaObWy3aUG8O2OnLS17QYgcnLFnPDPfzDe+uz+0Eu25dUKrEmfDFCOuqGZCbUv85fN6&#10;MMPIeaIYkVrxEh+5w/eL16/uOlPwkW60ZNwicKJc0ZkSN96bIkkcbXhL3FAbrkBZa9sSD1u7TZgl&#10;HXhvZTJK00nSacuM1ZQ7B6dVr8SL6L+uOfUf69pxj2SJITcfVxvXTViTxR0ptpaYRtBTGuQfsmiJ&#10;UBD04qoinqCdFS9ctYJa7XTth1S3ia5rQXnEAGiy9A80zw0xPGKB4jhzKZP7f27ph/2TRYJB70YY&#10;KdJCjz5B1YjaSo4moT6dcQWYPZsnGxA686jpV4eUXjZgxR+s1V3DCYOssmCf3FwIGwdX0aZ7rxl4&#10;JzuvY6kOtW2DQygCOsSOHC8d4QePKBxm0/k0HWNEQXWSQwRSnC8b6/xbrlsUhBJbSD06J/tH53vT&#10;s0mIpfRaSAnnpJAKdSWej0fjeMFpKVhQRox2u1lKi/Yk0CZ+ERmgvzZrhQfyStGWeHYxIkUoxkqx&#10;GMUTIXsZkpYqOAdskNtJ6knyY57OV7PVLB/ko8lqkKdVNXhYL/PBZJ1Nx9Wbarmssp8hzywvGsEY&#10;VyHVM2Gz/O8IcRqdnmoXyt5ActfI1/F7iTy5TSM2BFCd/xFdZEFofE+gjWZHIIHV/QTCiwFCo+13&#10;jDqYvhK7bztiOUbynQIizbM8D+MaN/l4OoKNvdZsrjVEUXBVYo9RLy59P+I7Y8W2gUhZ7LHSD0C+&#10;WkRiBGL2WZ0oCxMWEZxegzDC1/to9fvNWvwCAAD//wMAUEsDBBQABgAIAAAAIQCRolCZ3gAAAAkB&#10;AAAPAAAAZHJzL2Rvd25yZXYueG1sTI/BTsMwDIbvSLxDZCRuLB2jGy11p4LYdRIDCbhljWmqNUnV&#10;ZGt5+5nTuNnyp9/fX6wn24kTDaH1DmE+S0CQq71uXYPw8b65ewQRonJadd4Rwi8FWJfXV4XKtR/d&#10;G512sREc4kKuEEyMfS5lqA1ZFWa+J8e3Hz9YFXkdGqkHNXK47eR9kiylVa3jD0b19GKoPuyOFuG1&#10;/95WaRNk9RnN18E/jxuzbRBvb6bqCUSkKV5g+NNndSjZae+PTgfRIWQPyxWjCIs5d2IgW6U87BHS&#10;bAGyLOT/BuUZAAD//wMAUEsBAi0AFAAGAAgAAAAhALaDOJL+AAAA4QEAABMAAAAAAAAAAAAAAAAA&#10;AAAAAFtDb250ZW50X1R5cGVzXS54bWxQSwECLQAUAAYACAAAACEAOP0h/9YAAACUAQAACwAAAAAA&#10;AAAAAAAAAAAvAQAAX3JlbHMvLnJlbHNQSwECLQAUAAYACAAAACEAzPoVwXQCAAD7BAAADgAAAAAA&#10;AAAAAAAAAAAuAgAAZHJzL2Uyb0RvYy54bWxQSwECLQAUAAYACAAAACEAkaJQmd4AAAAJAQAADwAA&#10;AAAAAAAAAAAAAADOBAAAZHJzL2Rvd25yZXYueG1sUEsFBgAAAAAEAAQA8wAAANkFAAAAAA==&#10;" o:allowincell="f" filled="f"/>
                  </w:pict>
                </mc:Fallback>
              </mc:AlternateContent>
            </w:r>
            <w:r>
              <w:rPr>
                <w:rFonts w:asciiTheme="minorHAnsi" w:hAnsiTheme="minorHAnsi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0" allowOverlap="1" wp14:anchorId="50630F57" wp14:editId="4FFCC713">
                      <wp:simplePos x="0" y="0"/>
                      <wp:positionH relativeFrom="column">
                        <wp:posOffset>3315970</wp:posOffset>
                      </wp:positionH>
                      <wp:positionV relativeFrom="paragraph">
                        <wp:posOffset>196850</wp:posOffset>
                      </wp:positionV>
                      <wp:extent cx="179705" cy="179705"/>
                      <wp:effectExtent l="6985" t="5715" r="13335" b="5080"/>
                      <wp:wrapNone/>
                      <wp:docPr id="11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17970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7BE17A" id="Rectangle 4" o:spid="_x0000_s1026" style="position:absolute;margin-left:261.1pt;margin-top:15.5pt;width:14.15pt;height:14.1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eBIdAIAAPsEAAAOAAAAZHJzL2Uyb0RvYy54bWysVM2O0zAQviPxDpbv3SQl/Ys2Xa2aFiEt&#10;sGLhAVzbaSwc29hu04J4d8ZOWrrsBSFycMae8cx8M9/49u7YSnTg1gmtSpzdpBhxRTUTalfiL583&#10;ozlGzhPFiNSKl/jEHb5bvn5125mCj3WjJeMWgRPlis6UuPHeFEniaMNb4m604QqUtbYt8bC1u4RZ&#10;0oH3VibjNJ0mnbbMWE25c3Ba9Uq8jP7rmlP/sa4d90iWGHLzcbVx3YY1Wd6SYmeJaQQd0iD/kEVL&#10;hIKgF1cV8QTtrXjhqhXUaqdrf0N1m+i6FpRHDIAmS/9A89QQwyMWKI4zlzK5/+eWfjg8WiQY9C7D&#10;SJEWevQJqkbUTnKUh/p0xhVg9mQebUDozIOmXx1SetWAFb+3VncNJwyyyoJ98uxC2Di4irbde83A&#10;O9l7HUt1rG0bHEIR0DF25HTpCD96ROEwmy1m6QQjCqpBDhFIcb5srPNvuW5REEpsIfXonBwenO9N&#10;zyYhltIbISWck0Iq1JV4MRlP4gWnpWBBGTHa3XYlLTqQQJv4RWSA/tqsFR7IK0Vb4vnFiBShGGvF&#10;YhRPhOxlSFqq4BywQW6D1JPkxyJdrOfreT7Kx9P1KE+ranS/WeWj6SabTao31WpVZT9DnlleNIIx&#10;rkKqZ8Jm+d8RYhidnmoXyj6D5K6Rb+L3EnnyPI3YEEB1/kd0kQWh8T2BtpqdgARW9xMILwYIjbbf&#10;Mepg+krsvu2J5RjJdwqItMjyPIxr3OST2Rg29lqzvdYQRcFViT1Gvbjy/YjvjRW7BiJlscdK3wP5&#10;ahGJEYjZZzVQFiYsIhhegzDC1/to9fvNWv4CAAD//wMAUEsDBBQABgAIAAAAIQDYqj2n3QAAAAkB&#10;AAAPAAAAZHJzL2Rvd25yZXYueG1sTI/BTsMwDIbvSLxDZCRuLF2nIuiaTgWx6yQGEuyWNSap1jhV&#10;k63l7TEnuNnyp9/fX21m34sLjrELpGC5yEAgtcF0ZBW8v23vHkDEpMnoPhAq+MYIm/r6qtKlCRO9&#10;4mWfrOAQiqVW4FIaSilj69DruAgDEt++wuh14nW00ox64nDfyzzL7qXXHfEHpwd8dtie9mev4GU4&#10;7JrCRtl8JPd5Ck/T1u2sUrc3c7MGkXBOfzD86rM61Ox0DGcyUfQKijzPGVWwWnInBooiK0AceXhc&#10;gawr+b9B/QMAAP//AwBQSwECLQAUAAYACAAAACEAtoM4kv4AAADhAQAAEwAAAAAAAAAAAAAAAAAA&#10;AAAAW0NvbnRlbnRfVHlwZXNdLnhtbFBLAQItABQABgAIAAAAIQA4/SH/1gAAAJQBAAALAAAAAAAA&#10;AAAAAAAAAC8BAABfcmVscy8ucmVsc1BLAQItABQABgAIAAAAIQA/zeBIdAIAAPsEAAAOAAAAAAAA&#10;AAAAAAAAAC4CAABkcnMvZTJvRG9jLnhtbFBLAQItABQABgAIAAAAIQDYqj2n3QAAAAkBAAAPAAAA&#10;AAAAAAAAAAAAAM4EAABkcnMvZG93bnJldi54bWxQSwUGAAAAAAQABADzAAAA2AUAAAAA&#10;" o:allowincell="f" filled="f"/>
                  </w:pict>
                </mc:Fallback>
              </mc:AlternateContent>
            </w:r>
            <w:r>
              <w:rPr>
                <w:rFonts w:asciiTheme="minorHAnsi" w:hAnsiTheme="minorHAnsi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0" allowOverlap="1" wp14:anchorId="7A855BD3" wp14:editId="2CF89525">
                      <wp:simplePos x="0" y="0"/>
                      <wp:positionH relativeFrom="column">
                        <wp:posOffset>4382770</wp:posOffset>
                      </wp:positionH>
                      <wp:positionV relativeFrom="paragraph">
                        <wp:posOffset>196850</wp:posOffset>
                      </wp:positionV>
                      <wp:extent cx="179705" cy="179705"/>
                      <wp:effectExtent l="6985" t="5715" r="13335" b="5080"/>
                      <wp:wrapNone/>
                      <wp:docPr id="10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17970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AD00BE" id="Rectangle 5" o:spid="_x0000_s1026" style="position:absolute;margin-left:345.1pt;margin-top:15.5pt;width:14.15pt;height:14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FDDdAIAAPsEAAAOAAAAZHJzL2Uyb0RvYy54bWysVM2O0zAQviPxDpbv3SQl/Ys2Xa2aFiEt&#10;sGLhAVzbaSwc29hu04J4d8ZOWrrsBSFycMae8cx8M9/49u7YSnTg1gmtSpzdpBhxRTUTalfiL583&#10;ozlGzhPFiNSKl/jEHb5bvn5125mCj3WjJeMWgRPlis6UuPHeFEniaMNb4m604QqUtbYt8bC1u4RZ&#10;0oH3VibjNJ0mnbbMWE25c3Ba9Uq8jP7rmlP/sa4d90iWGHLzcbVx3YY1Wd6SYmeJaQQd0iD/kEVL&#10;hIKgF1cV8QTtrXjhqhXUaqdrf0N1m+i6FpRHDIAmS/9A89QQwyMWKI4zlzK5/+eWfjg8WiQY9A7K&#10;o0gLPfoEVSNqJzmahPp0xhVg9mQebUDozIOmXx1SetWAFb+3VncNJwyyyoJ98uxC2Di4irbde83A&#10;O9l7HUt1rG0bHEIR0DF25HTpCD96ROEwmy1m6QQjCqpBDhFIcb5srPNvuW5REEpsIfXonBwenO9N&#10;zyYhltIbISWck0Iq1JV4MRlP4gWnpWBBGTHa3XYlLTqQQJv4RWSA/tqsFR7IK0Vb4vnFiBShGGvF&#10;YhRPhOxlSFqq4BywQW6D1JPkxyJdrOfreT7Kx9P1KE+ranS/WeWj6SabTao31WpVZT9DnlleNIIx&#10;rkKqZ8Jm+d8RYhidnmoXyj6D5K6Rb+L3EnnyPI3YEEB1/kd0kQWh8T2BtpqdgARW9xMILwYIjbbf&#10;Mepg+krsvu2J5RjJdwqItMjyPIxr3OST2Rg29lqzvdYQRcFViT1Gvbjy/YjvjRW7BiJlscdK3wP5&#10;ahGJEYjZZzVQFiYsIhhegzDC1/to9fvNWv4CAAD//wMAUEsDBBQABgAIAAAAIQAo0R9q3wAAAAkB&#10;AAAPAAAAZHJzL2Rvd25yZXYueG1sTI/BTsMwEETvSPyDtUjcqJNWKW2aTRUQvVaiIEFvbmziqPE6&#10;it0m/D3LCY6rfZp5U2wn14mrGULrCSGdJSAM1V631CC8v+0eViBCVKRV58kgfJsA2/L2plC59iO9&#10;mushNoJDKOQKwcbY51KG2hqnwsz3hvj35QenIp9DI/WgRg53nZwnyVI61RI3WNWbZ2vq8+HiEF76&#10;477KmiCrj2g/z/5p3Nl9g3h/N1UbENFM8Q+GX31Wh5KdTv5COogOYblO5owiLFLexMBjuspAnBCy&#10;9QJkWcj/C8ofAAAA//8DAFBLAQItABQABgAIAAAAIQC2gziS/gAAAOEBAAATAAAAAAAAAAAAAAAA&#10;AAAAAABbQ29udGVudF9UeXBlc10ueG1sUEsBAi0AFAAGAAgAAAAhADj9If/WAAAAlAEAAAsAAAAA&#10;AAAAAAAAAAAALwEAAF9yZWxzLy5yZWxzUEsBAi0AFAAGAAgAAAAhAK2UUMN0AgAA+wQAAA4AAAAA&#10;AAAAAAAAAAAALgIAAGRycy9lMm9Eb2MueG1sUEsBAi0AFAAGAAgAAAAhACjRH2rfAAAACQEAAA8A&#10;AAAAAAAAAAAAAAAAzgQAAGRycy9kb3ducmV2LnhtbFBLBQYAAAAABAAEAPMAAADaBQAAAAA=&#10;" o:allowincell="f" filled="f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1" layoutInCell="0" allowOverlap="1" wp14:anchorId="7ECB3D46" wp14:editId="2E5BF616">
                      <wp:simplePos x="0" y="0"/>
                      <wp:positionH relativeFrom="column">
                        <wp:posOffset>1249045</wp:posOffset>
                      </wp:positionH>
                      <wp:positionV relativeFrom="paragraph">
                        <wp:posOffset>197485</wp:posOffset>
                      </wp:positionV>
                      <wp:extent cx="179705" cy="179705"/>
                      <wp:effectExtent l="6985" t="6350" r="13335" b="13970"/>
                      <wp:wrapNone/>
                      <wp:docPr id="9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17970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3B7A22" id="Rectangle 2" o:spid="_x0000_s1026" style="position:absolute;margin-left:98.35pt;margin-top:15.55pt;width:14.15pt;height:14.1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gyScwIAAPoEAAAOAAAAZHJzL2Uyb0RvYy54bWysVM2O0zAQviPxDpbv3SQl/Ys2Xa2aFiEt&#10;sGLhAVzbaSwc29hu04J4d8ZOWrrsBSFycMae8cx8M9/49u7YSnTg1gmtSpzdpBhxRTUTalfiL583&#10;ozlGzhPFiNSKl/jEHb5bvn5125mCj3WjJeMWgRPlis6UuPHeFEniaMNb4m604QqUtbYt8bC1u4RZ&#10;0oH3VibjNJ0mnbbMWE25c3Ba9Uq8jP7rmlP/sa4d90iWGHLzcbVx3YY1Wd6SYmeJaQQd0iD/kEVL&#10;hIKgF1cV8QTtrXjhqhXUaqdrf0N1m+i6FpRHDIAmS/9A89QQwyMWKI4zlzK5/+eWfjg8WiRYiRcY&#10;KdJCiz5B0YjaSY7GoTydcQVYPZlHGwA686DpV4eUXjVgxe+t1V3DCYOksmCfPLsQNg6uom33XjPw&#10;TvZex0oda9sGh1ADdIwNOV0awo8eUTjMZotZOsGIgmqQQwRSnC8b6/xbrlsUhBJbSD06J4cH53vT&#10;s0mIpfRGSAnnpJAKdQB6Mp7EC05LwYIyYrS77UpadCCBNfGLyAD9tVkrPHBXirbE84sRKUIx1orF&#10;KJ4I2cuQtFTBOWCD3Aap58iPRbpYz9fzfJSPp+tRnlbV6H6zykfTTTabVG+q1arKfoY8s7xoBGNc&#10;hVTPfM3yv+PDMDk90y6MfQbJXSPfxO8l8uR5GrEhgOr8j+giC0LjewJtNTsBCazuBxAeDBAabb9j&#10;1MHwldh92xPLMZLvFBBpkeV5mNa4ySezMWzstWZ7rSGKgqsSe4x6ceX7Cd8bK3YNRMpij5W+B/LV&#10;IhIjELPPaqAsDFhEMDwGYYKv99Hq95O1/AUAAP//AwBQSwMEFAAGAAgAAAAhAI0JuuDeAAAACQEA&#10;AA8AAABkcnMvZG93bnJldi54bWxMj8FOwzAQRO9I/IO1SNyok0AKDXGqgOi1UgsScHOTxY4ar6PY&#10;bcLfs5zgONqn2Tflena9OOMYOk8K0kUCAqnxbUdGwdvr5uYBRIiaWt17QgXfGGBdXV6Uumj9RDs8&#10;76MRXEKh0ApsjEMhZWgsOh0WfkDi25cfnY4cRyPbUU9c7nqZJclSOt0Rf7B6wGeLzXF/cgpehs9t&#10;nZsg6/doP47+adrYrVHq+mquH0FEnOMfDL/6rA4VOx38idoges6r5T2jCm7TFAQDWZbzuIOCfHUH&#10;sirl/wXVDwAAAP//AwBQSwECLQAUAAYACAAAACEAtoM4kv4AAADhAQAAEwAAAAAAAAAAAAAAAAAA&#10;AAAAW0NvbnRlbnRfVHlwZXNdLnhtbFBLAQItABQABgAIAAAAIQA4/SH/1gAAAJQBAAALAAAAAAAA&#10;AAAAAAAAAC8BAABfcmVscy8ucmVsc1BLAQItABQABgAIAAAAIQA1XgyScwIAAPoEAAAOAAAAAAAA&#10;AAAAAAAAAC4CAABkcnMvZTJvRG9jLnhtbFBLAQItABQABgAIAAAAIQCNCbrg3gAAAAkBAAAPAAAA&#10;AAAAAAAAAAAAAM0EAABkcnMvZG93bnJldi54bWxQSwUGAAAAAAQABADzAAAA2AUAAAAA&#10;" o:allowincell="f" filled="f">
                      <w10:anchorlock/>
                    </v:rect>
                  </w:pict>
                </mc:Fallback>
              </mc:AlternateContent>
            </w:r>
            <w:r>
              <w:rPr>
                <w:rFonts w:asciiTheme="minorHAnsi" w:hAnsiTheme="minorHAnsi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1" layoutInCell="0" allowOverlap="1" wp14:anchorId="598BF9C3" wp14:editId="2CFF1190">
                      <wp:simplePos x="0" y="0"/>
                      <wp:positionH relativeFrom="column">
                        <wp:posOffset>2020570</wp:posOffset>
                      </wp:positionH>
                      <wp:positionV relativeFrom="paragraph">
                        <wp:posOffset>196850</wp:posOffset>
                      </wp:positionV>
                      <wp:extent cx="179705" cy="179705"/>
                      <wp:effectExtent l="6985" t="5715" r="13335" b="5080"/>
                      <wp:wrapNone/>
                      <wp:docPr id="8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17970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A6F0B3" id="Rectangle 3" o:spid="_x0000_s1026" style="position:absolute;margin-left:159.1pt;margin-top:15.5pt;width:14.15pt;height:14.1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7wZdAIAAPoEAAAOAAAAZHJzL2Uyb0RvYy54bWysVFFv2yAQfp+0/4B4T2ynTtJYdaoqTqZJ&#10;3Vat2w8ggG00DAxInK7af9+BkyxdX6ZpfsAHd9zdd/cdN7eHTqI9t05oVeJsnGLEFdVMqKbEX79s&#10;RtcYOU8UI1IrXuIn7vDt8u2bm94UfKJbLRm3CJwoV/SmxK33pkgSR1veETfWhitQ1tp2xMPWNgmz&#10;pAfvnUwmaTpLem2ZsZpy5+C0GpR4Gf3XNaf+U1077pEsMeTm42rjug1rsrwhRWOJaQU9pkH+IYuO&#10;CAVBz64q4gnaWfHKVSeo1U7Xfkx1l+i6FpRHDIAmS/9A89gSwyMWKI4z5zK5/+eWftw/WCRYiaFR&#10;inTQos9QNKIaydFVKE9vXAFWj+bBBoDO3Gv6zSGlVy1Y8Ttrdd9ywiCpLNgnLy6EjYOraNt/0Ay8&#10;k53XsVKH2nbBIdQAHWJDns4N4QePKBxm88U8nWJEQXWUQwRSnC4b6/w7rjsUhBJbSD06J/t75wfT&#10;k0mIpfRGSAnnpJAK9SVeTCfTeMFpKVhQRoy22a6kRXsSWBO/iAzQX5p1wgN3peigeGcjUoRirBWL&#10;UTwRcpAhaamCc8AGuR2lgSPPi3Sxvl5f56N8MluP8rSqRnebVT6abbL5tLqqVqsq+xnyzPKiFYxx&#10;FVI98TXL/44Px8kZmHZm7AtI7hL5Jn6vkScv04gNAVSnf0QXWRAaPxBoq9kTkMDqYQDhwQCh1fYH&#10;Rj0MX4nd9x2xHCP5XgGRFlmeh2mNm3w6n8DGXmq2lxqiKLgqscdoEFd+mPCdsaJpIVIWe6z0HZCv&#10;FpEYgZhDVkfKwoBFBMfHIEzw5T5a/X6ylr8AAAD//wMAUEsDBBQABgAIAAAAIQBWoULk3gAAAAkB&#10;AAAPAAAAZHJzL2Rvd25yZXYueG1sTI/BTsMwDIbvSLxDZCRuLN1Kp1GaTgWx66QNJOCWtSap1jhV&#10;k63l7fFO42bLn35/f7GeXCfOOITWk4L5LAGBVPumJaPg433zsAIRoqZGd55QwS8GWJe3N4XOGz/S&#10;Ds/7aASHUMi1Ahtjn0sZaotOh5nvkfj24wenI6+Dkc2gRw53nVwkyVI63RJ/sLrHV4v1cX9yCt76&#10;722VmSCrz2i/jv5l3NitUer+bqqeQUSc4hWGiz6rQ8lOB3+iJohOQTpfLRi9DNyJgfRxmYE4KMie&#10;UpBlIf83KP8AAAD//wMAUEsBAi0AFAAGAAgAAAAhALaDOJL+AAAA4QEAABMAAAAAAAAAAAAAAAAA&#10;AAAAAFtDb250ZW50X1R5cGVzXS54bWxQSwECLQAUAAYACAAAACEAOP0h/9YAAACUAQAACwAAAAAA&#10;AAAAAAAAAAAvAQAAX3JlbHMvLnJlbHNQSwECLQAUAAYACAAAACEApwe8GXQCAAD6BAAADgAAAAAA&#10;AAAAAAAAAAAuAgAAZHJzL2Uyb0RvYy54bWxQSwECLQAUAAYACAAAACEAVqFC5N4AAAAJAQAADwAA&#10;AAAAAAAAAAAAAADOBAAAZHJzL2Rvd25yZXYueG1sUEsFBgAAAAAEAAQA8wAAANkFAAAAAA==&#10;" o:allowincell="f" filled="f">
                      <w10:anchorlock/>
                    </v:rect>
                  </w:pict>
                </mc:Fallback>
              </mc:AlternateContent>
            </w:r>
            <w:r w:rsidR="00C9126B" w:rsidRPr="4FC00C4F">
              <w:rPr>
                <w:rFonts w:asciiTheme="minorHAnsi" w:eastAsiaTheme="minorEastAsia" w:hAnsiTheme="minorHAnsi" w:cstheme="minorBidi"/>
                <w:sz w:val="24"/>
                <w:szCs w:val="24"/>
              </w:rPr>
              <w:t>Vessels</w:t>
            </w:r>
          </w:p>
          <w:p w14:paraId="4DE11F1B" w14:textId="77777777" w:rsidR="00B23E8B" w:rsidRPr="004B3785" w:rsidRDefault="4FC00C4F">
            <w:pPr>
              <w:jc w:val="right"/>
              <w:rPr>
                <w:rFonts w:asciiTheme="minorHAnsi" w:hAnsiTheme="minorHAnsi"/>
                <w:sz w:val="24"/>
                <w:szCs w:val="24"/>
              </w:rPr>
            </w:pPr>
            <w:r w:rsidRPr="4FC00C4F">
              <w:rPr>
                <w:rFonts w:asciiTheme="minorHAnsi" w:eastAsiaTheme="minorEastAsia" w:hAnsiTheme="minorHAnsi" w:cstheme="minorBidi"/>
                <w:sz w:val="24"/>
                <w:szCs w:val="24"/>
              </w:rPr>
              <w:t>Heat Exchangers</w:t>
            </w:r>
          </w:p>
          <w:p w14:paraId="6CB0FCAD" w14:textId="77777777" w:rsidR="00B23E8B" w:rsidRPr="004B3785" w:rsidRDefault="4FC00C4F">
            <w:pPr>
              <w:jc w:val="right"/>
              <w:rPr>
                <w:rFonts w:asciiTheme="minorHAnsi" w:hAnsiTheme="minorHAnsi"/>
                <w:sz w:val="24"/>
                <w:szCs w:val="24"/>
              </w:rPr>
            </w:pPr>
            <w:r w:rsidRPr="4FC00C4F">
              <w:rPr>
                <w:rFonts w:asciiTheme="minorHAnsi" w:eastAsiaTheme="minorEastAsia" w:hAnsiTheme="minorHAnsi" w:cstheme="minorBidi"/>
                <w:sz w:val="24"/>
                <w:szCs w:val="24"/>
              </w:rPr>
              <w:t>Boilers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C28E6" w14:textId="77777777" w:rsidR="00B23E8B" w:rsidRPr="004B3785" w:rsidRDefault="00B23E8B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78756" w14:textId="77777777" w:rsidR="00B23E8B" w:rsidRPr="004B3785" w:rsidRDefault="4FC00C4F">
            <w:pPr>
              <w:jc w:val="right"/>
              <w:rPr>
                <w:rFonts w:asciiTheme="minorHAnsi" w:hAnsiTheme="minorHAnsi"/>
                <w:sz w:val="24"/>
                <w:szCs w:val="24"/>
              </w:rPr>
            </w:pPr>
            <w:r w:rsidRPr="4FC00C4F">
              <w:rPr>
                <w:rFonts w:asciiTheme="minorHAnsi" w:eastAsiaTheme="minorEastAsia" w:hAnsiTheme="minorHAnsi" w:cstheme="minorBidi"/>
                <w:sz w:val="24"/>
                <w:szCs w:val="24"/>
              </w:rPr>
              <w:t>Piping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62B7E" w14:textId="77777777" w:rsidR="00B23E8B" w:rsidRPr="004B3785" w:rsidRDefault="00B23E8B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2E759" w14:textId="77777777" w:rsidR="00B23E8B" w:rsidRPr="004B3785" w:rsidRDefault="4FC00C4F">
            <w:pPr>
              <w:jc w:val="right"/>
              <w:rPr>
                <w:rFonts w:asciiTheme="minorHAnsi" w:hAnsiTheme="minorHAnsi"/>
                <w:sz w:val="24"/>
                <w:szCs w:val="24"/>
              </w:rPr>
            </w:pPr>
            <w:r w:rsidRPr="4FC00C4F">
              <w:rPr>
                <w:rFonts w:asciiTheme="minorHAnsi" w:eastAsiaTheme="minorEastAsia" w:hAnsiTheme="minorHAnsi" w:cstheme="minorBidi"/>
                <w:sz w:val="24"/>
                <w:szCs w:val="24"/>
              </w:rPr>
              <w:t>Safety</w:t>
            </w:r>
          </w:p>
          <w:p w14:paraId="2D4E57BB" w14:textId="77777777" w:rsidR="00B23E8B" w:rsidRPr="004B3785" w:rsidRDefault="4FC00C4F">
            <w:pPr>
              <w:jc w:val="right"/>
              <w:rPr>
                <w:rFonts w:asciiTheme="minorHAnsi" w:hAnsiTheme="minorHAnsi"/>
                <w:sz w:val="24"/>
                <w:szCs w:val="24"/>
              </w:rPr>
            </w:pPr>
            <w:r w:rsidRPr="4FC00C4F">
              <w:rPr>
                <w:rFonts w:asciiTheme="minorHAnsi" w:eastAsiaTheme="minorEastAsia" w:hAnsiTheme="minorHAnsi" w:cstheme="minorBidi"/>
                <w:sz w:val="24"/>
                <w:szCs w:val="24"/>
              </w:rPr>
              <w:t>Accessories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7ED6D" w14:textId="77777777" w:rsidR="00B23E8B" w:rsidRPr="004B3785" w:rsidRDefault="00B23E8B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E63E7" w14:textId="77777777" w:rsidR="00B23E8B" w:rsidRPr="004B3785" w:rsidRDefault="4FC00C4F">
            <w:pPr>
              <w:jc w:val="right"/>
              <w:rPr>
                <w:rFonts w:asciiTheme="minorHAnsi" w:hAnsiTheme="minorHAnsi"/>
                <w:sz w:val="24"/>
                <w:szCs w:val="24"/>
              </w:rPr>
            </w:pPr>
            <w:r w:rsidRPr="4FC00C4F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Pressure </w:t>
            </w:r>
            <w:r w:rsidR="00C9126B">
              <w:br/>
            </w:r>
            <w:r w:rsidRPr="4FC00C4F">
              <w:rPr>
                <w:rFonts w:asciiTheme="minorHAnsi" w:eastAsiaTheme="minorEastAsia" w:hAnsiTheme="minorHAnsi" w:cstheme="minorBidi"/>
                <w:sz w:val="24"/>
                <w:szCs w:val="24"/>
              </w:rPr>
              <w:t>Accessories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0D8A1" w14:textId="77777777" w:rsidR="00B23E8B" w:rsidRPr="004B3785" w:rsidRDefault="00B23E8B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5A05C" w14:textId="77777777" w:rsidR="00B23E8B" w:rsidRPr="004B3785" w:rsidRDefault="4FC00C4F">
            <w:pPr>
              <w:jc w:val="right"/>
              <w:rPr>
                <w:rFonts w:asciiTheme="minorHAnsi" w:hAnsiTheme="minorHAnsi"/>
                <w:sz w:val="24"/>
                <w:szCs w:val="24"/>
              </w:rPr>
            </w:pPr>
            <w:r w:rsidRPr="4FC00C4F">
              <w:rPr>
                <w:rFonts w:asciiTheme="minorHAnsi" w:eastAsiaTheme="minorEastAsia" w:hAnsiTheme="minorHAnsi" w:cstheme="minorBidi"/>
                <w:sz w:val="24"/>
                <w:szCs w:val="24"/>
              </w:rPr>
              <w:t>Assemblies of</w:t>
            </w:r>
            <w:r w:rsidR="00C9126B">
              <w:br/>
            </w:r>
            <w:r w:rsidRPr="4FC00C4F">
              <w:rPr>
                <w:rFonts w:asciiTheme="minorHAnsi" w:eastAsiaTheme="minorEastAsia" w:hAnsiTheme="minorHAnsi" w:cstheme="minorBidi"/>
                <w:sz w:val="24"/>
                <w:szCs w:val="24"/>
              </w:rPr>
              <w:t>Pressure Equipment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93531" w14:textId="77777777" w:rsidR="00B23E8B" w:rsidRPr="004B3785" w:rsidRDefault="00B23E8B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14:paraId="0E91959D" w14:textId="77777777" w:rsidR="00B23E8B" w:rsidRPr="004B3785" w:rsidRDefault="00B23E8B">
      <w:pPr>
        <w:rPr>
          <w:rFonts w:asciiTheme="minorHAnsi" w:hAnsiTheme="minorHAnsi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73"/>
        <w:gridCol w:w="4874"/>
      </w:tblGrid>
      <w:tr w:rsidR="00B23E8B" w:rsidRPr="004B3785" w14:paraId="323EF8E0" w14:textId="77777777" w:rsidTr="4FC00C4F">
        <w:trPr>
          <w:jc w:val="center"/>
        </w:trPr>
        <w:tc>
          <w:tcPr>
            <w:tcW w:w="4873" w:type="dxa"/>
          </w:tcPr>
          <w:p w14:paraId="6A8659ED" w14:textId="77777777" w:rsidR="00B23E8B" w:rsidRPr="004B3785" w:rsidRDefault="4FC00C4F">
            <w:pPr>
              <w:spacing w:before="60" w:after="60"/>
              <w:rPr>
                <w:rFonts w:asciiTheme="minorHAnsi" w:hAnsiTheme="minorHAnsi"/>
                <w:b/>
                <w:sz w:val="24"/>
                <w:szCs w:val="24"/>
              </w:rPr>
            </w:pPr>
            <w:r w:rsidRPr="4FC00C4F">
              <w:rPr>
                <w:rFonts w:asciiTheme="minorHAnsi" w:eastAsiaTheme="minorEastAsia" w:hAnsiTheme="minorHAnsi" w:cstheme="minorBidi"/>
                <w:b/>
                <w:bCs/>
                <w:sz w:val="24"/>
                <w:szCs w:val="24"/>
              </w:rPr>
              <w:t>Quality Documentation</w:t>
            </w:r>
          </w:p>
        </w:tc>
        <w:tc>
          <w:tcPr>
            <w:tcW w:w="4874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8682E6C" w14:textId="77777777" w:rsidR="00B23E8B" w:rsidRPr="004B3785" w:rsidRDefault="4FC00C4F">
            <w:pPr>
              <w:spacing w:before="60" w:after="60"/>
              <w:rPr>
                <w:rFonts w:asciiTheme="minorHAnsi" w:hAnsiTheme="minorHAnsi"/>
                <w:b/>
                <w:sz w:val="24"/>
                <w:szCs w:val="24"/>
              </w:rPr>
            </w:pPr>
            <w:r w:rsidRPr="4FC00C4F">
              <w:rPr>
                <w:rFonts w:asciiTheme="minorHAnsi" w:eastAsiaTheme="minorEastAsia" w:hAnsiTheme="minorHAnsi" w:cstheme="minorBidi"/>
                <w:b/>
                <w:bCs/>
                <w:sz w:val="24"/>
                <w:szCs w:val="24"/>
              </w:rPr>
              <w:t xml:space="preserve">Reference &amp; Revision </w:t>
            </w:r>
          </w:p>
        </w:tc>
      </w:tr>
      <w:tr w:rsidR="00B23E8B" w:rsidRPr="004B3785" w14:paraId="09B6260E" w14:textId="77777777" w:rsidTr="4FC00C4F">
        <w:trPr>
          <w:jc w:val="center"/>
        </w:trPr>
        <w:tc>
          <w:tcPr>
            <w:tcW w:w="4873" w:type="dxa"/>
          </w:tcPr>
          <w:p w14:paraId="6EB96D7E" w14:textId="77777777" w:rsidR="00B23E8B" w:rsidRPr="004B3785" w:rsidRDefault="4FC00C4F">
            <w:pPr>
              <w:spacing w:before="60" w:after="60"/>
              <w:rPr>
                <w:rFonts w:asciiTheme="minorHAnsi" w:hAnsiTheme="minorHAnsi"/>
                <w:sz w:val="24"/>
                <w:szCs w:val="24"/>
              </w:rPr>
            </w:pPr>
            <w:r w:rsidRPr="4FC00C4F">
              <w:rPr>
                <w:rFonts w:asciiTheme="minorHAnsi" w:eastAsiaTheme="minorEastAsia" w:hAnsiTheme="minorHAnsi" w:cstheme="minorBidi"/>
                <w:sz w:val="24"/>
                <w:szCs w:val="24"/>
              </w:rPr>
              <w:t>QA Manual</w:t>
            </w:r>
          </w:p>
        </w:tc>
        <w:tc>
          <w:tcPr>
            <w:tcW w:w="4874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09C02D0" w14:textId="77777777" w:rsidR="00B23E8B" w:rsidRPr="004B3785" w:rsidRDefault="00B23E8B">
            <w:pPr>
              <w:spacing w:before="60" w:after="6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B23E8B" w:rsidRPr="004B3785" w14:paraId="41FA0945" w14:textId="77777777" w:rsidTr="4FC00C4F">
        <w:trPr>
          <w:jc w:val="center"/>
        </w:trPr>
        <w:tc>
          <w:tcPr>
            <w:tcW w:w="4873" w:type="dxa"/>
          </w:tcPr>
          <w:p w14:paraId="6A65709A" w14:textId="77777777" w:rsidR="00B23E8B" w:rsidRPr="004B3785" w:rsidRDefault="4FC00C4F">
            <w:pPr>
              <w:spacing w:before="60" w:after="60"/>
              <w:rPr>
                <w:rFonts w:asciiTheme="minorHAnsi" w:hAnsiTheme="minorHAnsi"/>
                <w:sz w:val="24"/>
                <w:szCs w:val="24"/>
              </w:rPr>
            </w:pPr>
            <w:r w:rsidRPr="4FC00C4F">
              <w:rPr>
                <w:rFonts w:asciiTheme="minorHAnsi" w:eastAsiaTheme="minorEastAsia" w:hAnsiTheme="minorHAnsi" w:cstheme="minorBidi"/>
                <w:sz w:val="24"/>
                <w:szCs w:val="24"/>
              </w:rPr>
              <w:t>Related Procedures</w:t>
            </w:r>
          </w:p>
        </w:tc>
        <w:tc>
          <w:tcPr>
            <w:tcW w:w="4874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44FE2114" w14:textId="77777777" w:rsidR="00B23E8B" w:rsidRPr="004B3785" w:rsidRDefault="00B23E8B">
            <w:pPr>
              <w:spacing w:before="60" w:after="60"/>
              <w:rPr>
                <w:rFonts w:asciiTheme="minorHAnsi" w:hAnsiTheme="minorHAnsi"/>
                <w:sz w:val="24"/>
                <w:szCs w:val="24"/>
              </w:rPr>
            </w:pPr>
          </w:p>
          <w:p w14:paraId="7B82261C" w14:textId="77777777" w:rsidR="00B23E8B" w:rsidRPr="004B3785" w:rsidRDefault="00B23E8B">
            <w:pPr>
              <w:spacing w:before="60" w:after="60"/>
              <w:rPr>
                <w:rFonts w:asciiTheme="minorHAnsi" w:hAnsiTheme="minorHAnsi"/>
                <w:sz w:val="24"/>
                <w:szCs w:val="24"/>
              </w:rPr>
            </w:pPr>
          </w:p>
          <w:p w14:paraId="1A1D4DBC" w14:textId="77777777" w:rsidR="00B23E8B" w:rsidRPr="004B3785" w:rsidRDefault="00B23E8B">
            <w:pPr>
              <w:spacing w:before="60" w:after="60"/>
              <w:rPr>
                <w:rFonts w:asciiTheme="minorHAnsi" w:hAnsiTheme="minorHAnsi"/>
                <w:sz w:val="24"/>
                <w:szCs w:val="24"/>
              </w:rPr>
            </w:pPr>
          </w:p>
          <w:p w14:paraId="00F96963" w14:textId="77777777" w:rsidR="00B23E8B" w:rsidRPr="004B3785" w:rsidRDefault="00B23E8B">
            <w:pPr>
              <w:spacing w:before="60" w:after="60"/>
              <w:rPr>
                <w:rFonts w:asciiTheme="minorHAnsi" w:hAnsiTheme="minorHAnsi"/>
                <w:sz w:val="24"/>
                <w:szCs w:val="24"/>
              </w:rPr>
            </w:pPr>
          </w:p>
          <w:p w14:paraId="04F3AFD3" w14:textId="77777777" w:rsidR="00B23E8B" w:rsidRPr="004B3785" w:rsidRDefault="00B23E8B">
            <w:pPr>
              <w:spacing w:before="60" w:after="60"/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14:paraId="3BF30FBD" w14:textId="77777777" w:rsidR="00B23E8B" w:rsidRPr="004B3785" w:rsidRDefault="00B23E8B">
      <w:pPr>
        <w:rPr>
          <w:rFonts w:asciiTheme="minorHAnsi" w:hAnsiTheme="minorHAnsi"/>
          <w:sz w:val="24"/>
          <w:szCs w:val="24"/>
        </w:rPr>
      </w:pPr>
    </w:p>
    <w:p w14:paraId="65F509A1" w14:textId="77777777" w:rsidR="00B23E8B" w:rsidRPr="004B3785" w:rsidRDefault="4FC00C4F">
      <w:pPr>
        <w:rPr>
          <w:rFonts w:asciiTheme="minorHAnsi" w:hAnsiTheme="minorHAnsi"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sz w:val="24"/>
          <w:szCs w:val="24"/>
        </w:rPr>
        <w:t>Conformity Assessment Module required</w:t>
      </w:r>
    </w:p>
    <w:p w14:paraId="6E471F50" w14:textId="77777777" w:rsidR="00B23E8B" w:rsidRPr="004B3785" w:rsidRDefault="4FC00C4F">
      <w:pPr>
        <w:rPr>
          <w:rFonts w:asciiTheme="minorHAnsi" w:hAnsiTheme="minorHAnsi"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sz w:val="24"/>
          <w:szCs w:val="24"/>
        </w:rPr>
        <w:t>Please circle the selected module(s)</w:t>
      </w:r>
    </w:p>
    <w:p w14:paraId="1F5B0D74" w14:textId="77777777" w:rsidR="00B23E8B" w:rsidRPr="004B3785" w:rsidRDefault="00B23E8B">
      <w:pPr>
        <w:rPr>
          <w:rFonts w:asciiTheme="minorHAnsi" w:hAnsiTheme="minorHAnsi"/>
          <w:sz w:val="24"/>
          <w:szCs w:val="24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49"/>
        <w:gridCol w:w="1949"/>
        <w:gridCol w:w="1950"/>
        <w:gridCol w:w="1949"/>
        <w:gridCol w:w="1950"/>
      </w:tblGrid>
      <w:tr w:rsidR="00B23E8B" w:rsidRPr="004B3785" w14:paraId="61DC7942" w14:textId="77777777" w:rsidTr="4FC00C4F">
        <w:trPr>
          <w:jc w:val="center"/>
        </w:trPr>
        <w:tc>
          <w:tcPr>
            <w:tcW w:w="194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433E44" w14:textId="77777777" w:rsidR="00B23E8B" w:rsidRPr="004B3785" w:rsidRDefault="4FC00C4F">
            <w:pPr>
              <w:spacing w:before="60" w:after="6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4FC00C4F">
              <w:rPr>
                <w:rFonts w:asciiTheme="minorHAnsi" w:eastAsiaTheme="minorEastAsia" w:hAnsiTheme="minorHAnsi" w:cstheme="minorBidi"/>
                <w:sz w:val="24"/>
                <w:szCs w:val="24"/>
              </w:rPr>
              <w:t>D*</w:t>
            </w:r>
          </w:p>
        </w:tc>
        <w:tc>
          <w:tcPr>
            <w:tcW w:w="194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390643DA" w14:textId="77777777" w:rsidR="00B23E8B" w:rsidRPr="004B3785" w:rsidRDefault="4FC00C4F">
            <w:pPr>
              <w:spacing w:before="60" w:after="6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4FC00C4F">
              <w:rPr>
                <w:rFonts w:asciiTheme="minorHAnsi" w:eastAsiaTheme="minorEastAsia" w:hAnsiTheme="minorHAnsi" w:cstheme="minorBidi"/>
                <w:sz w:val="24"/>
                <w:szCs w:val="24"/>
              </w:rPr>
              <w:t>D1</w:t>
            </w:r>
          </w:p>
        </w:tc>
        <w:tc>
          <w:tcPr>
            <w:tcW w:w="195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06A08D43" w14:textId="77777777" w:rsidR="00B23E8B" w:rsidRPr="004B3785" w:rsidRDefault="4FC00C4F">
            <w:pPr>
              <w:spacing w:before="60" w:after="6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4FC00C4F">
              <w:rPr>
                <w:rFonts w:asciiTheme="minorHAnsi" w:eastAsiaTheme="minorEastAsia" w:hAnsiTheme="minorHAnsi" w:cstheme="minorBidi"/>
                <w:sz w:val="24"/>
                <w:szCs w:val="24"/>
              </w:rPr>
              <w:t>E*</w:t>
            </w:r>
          </w:p>
        </w:tc>
        <w:tc>
          <w:tcPr>
            <w:tcW w:w="194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249A735E" w14:textId="77777777" w:rsidR="00B23E8B" w:rsidRPr="004B3785" w:rsidRDefault="4FC00C4F">
            <w:pPr>
              <w:spacing w:before="60" w:after="6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4FC00C4F">
              <w:rPr>
                <w:rFonts w:asciiTheme="minorHAnsi" w:eastAsiaTheme="minorEastAsia" w:hAnsiTheme="minorHAnsi" w:cstheme="minorBidi"/>
                <w:sz w:val="24"/>
                <w:szCs w:val="24"/>
              </w:rPr>
              <w:t>E1</w:t>
            </w:r>
          </w:p>
        </w:tc>
        <w:tc>
          <w:tcPr>
            <w:tcW w:w="1950" w:type="dxa"/>
            <w:tcBorders>
              <w:left w:val="nil"/>
            </w:tcBorders>
          </w:tcPr>
          <w:p w14:paraId="1CC46B50" w14:textId="77777777" w:rsidR="00B23E8B" w:rsidRPr="004B3785" w:rsidRDefault="4FC00C4F">
            <w:pPr>
              <w:spacing w:before="60" w:after="6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4FC00C4F">
              <w:rPr>
                <w:rFonts w:asciiTheme="minorHAnsi" w:eastAsiaTheme="minorEastAsia" w:hAnsiTheme="minorHAnsi" w:cstheme="minorBidi"/>
                <w:sz w:val="24"/>
                <w:szCs w:val="24"/>
              </w:rPr>
              <w:t>H</w:t>
            </w:r>
          </w:p>
        </w:tc>
      </w:tr>
    </w:tbl>
    <w:p w14:paraId="13E76884" w14:textId="77777777" w:rsidR="00B23E8B" w:rsidRPr="004B3785" w:rsidRDefault="00B23E8B">
      <w:pPr>
        <w:rPr>
          <w:rFonts w:asciiTheme="minorHAnsi" w:hAnsiTheme="minorHAnsi"/>
          <w:sz w:val="24"/>
          <w:szCs w:val="24"/>
        </w:rPr>
      </w:pPr>
    </w:p>
    <w:p w14:paraId="35E0947D" w14:textId="77777777" w:rsidR="00B23E8B" w:rsidRPr="004B3785" w:rsidRDefault="4FC00C4F">
      <w:pPr>
        <w:rPr>
          <w:rFonts w:asciiTheme="minorHAnsi" w:hAnsiTheme="minorHAnsi"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sz w:val="24"/>
          <w:szCs w:val="24"/>
        </w:rPr>
        <w:t>*Please list any</w:t>
      </w:r>
    </w:p>
    <w:p w14:paraId="3DB03EB5" w14:textId="1890EC7A" w:rsidR="00B23E8B" w:rsidRPr="004B3785" w:rsidRDefault="4FC00C4F">
      <w:pPr>
        <w:rPr>
          <w:rFonts w:asciiTheme="minorHAnsi" w:hAnsiTheme="minorHAnsi"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sz w:val="24"/>
          <w:szCs w:val="24"/>
        </w:rPr>
        <w:t>E</w:t>
      </w:r>
      <w:r w:rsidR="00611902">
        <w:rPr>
          <w:rFonts w:asciiTheme="minorHAnsi" w:eastAsiaTheme="minorEastAsia" w:hAnsiTheme="minorHAnsi" w:cstheme="minorBidi"/>
          <w:sz w:val="24"/>
          <w:szCs w:val="24"/>
        </w:rPr>
        <w:t>U</w:t>
      </w:r>
      <w:r w:rsidRPr="4FC00C4F">
        <w:rPr>
          <w:rFonts w:asciiTheme="minorHAnsi" w:eastAsiaTheme="minorEastAsia" w:hAnsiTheme="minorHAnsi" w:cstheme="minorBidi"/>
          <w:sz w:val="24"/>
          <w:szCs w:val="24"/>
        </w:rPr>
        <w:t xml:space="preserve"> Type-Examination or E</w:t>
      </w:r>
      <w:r w:rsidR="00611902">
        <w:rPr>
          <w:rFonts w:asciiTheme="minorHAnsi" w:eastAsiaTheme="minorEastAsia" w:hAnsiTheme="minorHAnsi" w:cstheme="minorBidi"/>
          <w:sz w:val="24"/>
          <w:szCs w:val="24"/>
        </w:rPr>
        <w:t>U</w:t>
      </w:r>
      <w:r w:rsidRPr="4FC00C4F">
        <w:rPr>
          <w:rFonts w:asciiTheme="minorHAnsi" w:eastAsiaTheme="minorEastAsia" w:hAnsiTheme="minorHAnsi" w:cstheme="minorBidi"/>
          <w:sz w:val="24"/>
          <w:szCs w:val="24"/>
        </w:rPr>
        <w:t xml:space="preserve"> Design-Examination Certificates held:</w:t>
      </w:r>
    </w:p>
    <w:p w14:paraId="6E7055CD" w14:textId="0B50B5F3" w:rsidR="00B23E8B" w:rsidRDefault="00B23E8B">
      <w:pPr>
        <w:rPr>
          <w:rFonts w:asciiTheme="minorHAnsi" w:hAnsiTheme="minorHAnsi"/>
          <w:sz w:val="24"/>
          <w:szCs w:val="24"/>
        </w:rPr>
      </w:pPr>
    </w:p>
    <w:p w14:paraId="3260EA71" w14:textId="4BCB0A77" w:rsidR="007661D0" w:rsidRDefault="007661D0">
      <w:pPr>
        <w:rPr>
          <w:rFonts w:asciiTheme="minorHAnsi" w:hAnsiTheme="minorHAnsi"/>
          <w:sz w:val="24"/>
          <w:szCs w:val="24"/>
        </w:rPr>
      </w:pPr>
    </w:p>
    <w:p w14:paraId="475D4CCC" w14:textId="2429358A" w:rsidR="007661D0" w:rsidRDefault="007661D0">
      <w:pPr>
        <w:rPr>
          <w:rFonts w:asciiTheme="minorHAnsi" w:hAnsiTheme="minorHAnsi"/>
          <w:sz w:val="24"/>
          <w:szCs w:val="24"/>
        </w:rPr>
      </w:pPr>
    </w:p>
    <w:p w14:paraId="5BF7B8C9" w14:textId="78823F9F" w:rsidR="007661D0" w:rsidRDefault="007661D0">
      <w:pPr>
        <w:rPr>
          <w:rFonts w:asciiTheme="minorHAnsi" w:hAnsiTheme="minorHAnsi"/>
          <w:sz w:val="24"/>
          <w:szCs w:val="24"/>
        </w:rPr>
      </w:pPr>
    </w:p>
    <w:p w14:paraId="37CFA668" w14:textId="0E90B0DB" w:rsidR="007661D0" w:rsidRDefault="007661D0">
      <w:pPr>
        <w:rPr>
          <w:rFonts w:asciiTheme="minorHAnsi" w:hAnsiTheme="minorHAnsi"/>
          <w:sz w:val="24"/>
          <w:szCs w:val="24"/>
        </w:rPr>
      </w:pPr>
    </w:p>
    <w:p w14:paraId="5FDD6B71" w14:textId="29569AD2" w:rsidR="007661D0" w:rsidRDefault="007661D0">
      <w:pPr>
        <w:rPr>
          <w:rFonts w:asciiTheme="minorHAnsi" w:hAnsiTheme="minorHAnsi"/>
          <w:sz w:val="24"/>
          <w:szCs w:val="24"/>
        </w:rPr>
      </w:pPr>
    </w:p>
    <w:p w14:paraId="1D045317" w14:textId="0ACCD552" w:rsidR="007661D0" w:rsidRPr="007661D0" w:rsidRDefault="007661D0" w:rsidP="007661D0">
      <w:pPr>
        <w:pStyle w:val="NormalWeb"/>
        <w:rPr>
          <w:rFonts w:asciiTheme="minorHAnsi" w:hAnsiTheme="minorHAnsi"/>
        </w:rPr>
      </w:pPr>
      <w:r w:rsidRPr="007661D0">
        <w:rPr>
          <w:rFonts w:asciiTheme="minorHAnsi" w:hAnsiTheme="minorHAnsi"/>
        </w:rPr>
        <w:t xml:space="preserve">Have </w:t>
      </w:r>
      <w:r w:rsidR="00611902">
        <w:rPr>
          <w:rFonts w:asciiTheme="minorHAnsi" w:hAnsiTheme="minorHAnsi"/>
        </w:rPr>
        <w:t>Irish</w:t>
      </w:r>
      <w:r w:rsidR="00611902" w:rsidRPr="007661D0">
        <w:rPr>
          <w:rFonts w:asciiTheme="minorHAnsi" w:hAnsiTheme="minorHAnsi"/>
        </w:rPr>
        <w:t xml:space="preserve"> </w:t>
      </w:r>
      <w:r w:rsidRPr="007661D0">
        <w:rPr>
          <w:rFonts w:asciiTheme="minorHAnsi" w:hAnsiTheme="minorHAnsi"/>
        </w:rPr>
        <w:t xml:space="preserve">Engineering Services provided you (the applicant) with any internal auditor services? </w:t>
      </w:r>
    </w:p>
    <w:p w14:paraId="49F4524E" w14:textId="37A1FEB2" w:rsidR="007661D0" w:rsidRPr="007661D0" w:rsidRDefault="007661D0" w:rsidP="007661D0">
      <w:pPr>
        <w:pStyle w:val="NormalWeb"/>
        <w:rPr>
          <w:rFonts w:asciiTheme="minorHAnsi" w:hAnsiTheme="minorHAnsi"/>
        </w:rPr>
      </w:pPr>
      <w:r w:rsidRPr="007661D0">
        <w:rPr>
          <w:rFonts w:asciiTheme="minorHAnsi" w:hAnsiTheme="minorHAnsi"/>
        </w:rPr>
        <w:t xml:space="preserve">  Yes 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sym w:font="Wingdings" w:char="F0A8"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 w:rsidRPr="007661D0">
        <w:rPr>
          <w:rFonts w:asciiTheme="minorHAnsi" w:hAnsiTheme="minorHAnsi"/>
        </w:rPr>
        <w:t xml:space="preserve">No 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sym w:font="Wingdings" w:char="F0A8"/>
      </w:r>
    </w:p>
    <w:p w14:paraId="3D06469D" w14:textId="77777777" w:rsidR="007661D0" w:rsidRPr="007661D0" w:rsidRDefault="007661D0" w:rsidP="007661D0">
      <w:pPr>
        <w:pStyle w:val="NormalWeb"/>
        <w:rPr>
          <w:rFonts w:asciiTheme="minorHAnsi" w:hAnsiTheme="minorHAnsi"/>
        </w:rPr>
      </w:pPr>
      <w:r w:rsidRPr="007661D0">
        <w:rPr>
          <w:rFonts w:asciiTheme="minorHAnsi" w:hAnsiTheme="minorHAnsi"/>
        </w:rPr>
        <w:t xml:space="preserve"> If so please provide details including dates: </w:t>
      </w:r>
    </w:p>
    <w:p w14:paraId="34CFCB6E" w14:textId="77777777" w:rsidR="007661D0" w:rsidRPr="007661D0" w:rsidRDefault="007661D0" w:rsidP="007661D0">
      <w:pPr>
        <w:pStyle w:val="NormalWeb"/>
        <w:rPr>
          <w:rFonts w:asciiTheme="minorHAnsi" w:hAnsiTheme="minorHAnsi"/>
        </w:rPr>
      </w:pPr>
      <w:r w:rsidRPr="007661D0">
        <w:rPr>
          <w:rFonts w:asciiTheme="minorHAnsi" w:hAnsiTheme="minorHAnsi"/>
        </w:rPr>
        <w:t xml:space="preserve">  ____________________________________________________________________________  </w:t>
      </w:r>
    </w:p>
    <w:p w14:paraId="50D95D67" w14:textId="77777777" w:rsidR="007661D0" w:rsidRDefault="007661D0" w:rsidP="007661D0">
      <w:pPr>
        <w:pStyle w:val="NormalWeb"/>
      </w:pPr>
      <w:r w:rsidRPr="007661D0">
        <w:rPr>
          <w:rFonts w:asciiTheme="minorHAnsi" w:hAnsiTheme="minorHAnsi"/>
        </w:rPr>
        <w:t>  ____________________________________________________________________________</w:t>
      </w:r>
      <w:r>
        <w:t> </w:t>
      </w:r>
    </w:p>
    <w:p w14:paraId="59E727FA" w14:textId="77777777" w:rsidR="007661D0" w:rsidRDefault="007661D0" w:rsidP="007661D0">
      <w:pPr>
        <w:pStyle w:val="NormalWeb"/>
      </w:pPr>
      <w:r w:rsidRPr="007661D0">
        <w:rPr>
          <w:rFonts w:asciiTheme="minorHAnsi" w:hAnsiTheme="minorHAnsi"/>
        </w:rPr>
        <w:t>  ____________________________________________________________________________</w:t>
      </w:r>
      <w:r>
        <w:t> </w:t>
      </w:r>
    </w:p>
    <w:p w14:paraId="68644101" w14:textId="56FBCA97" w:rsidR="007661D0" w:rsidRDefault="007661D0" w:rsidP="009B7FDF">
      <w:pPr>
        <w:pStyle w:val="NormalWeb"/>
      </w:pPr>
      <w:r w:rsidRPr="007661D0">
        <w:rPr>
          <w:rFonts w:asciiTheme="minorHAnsi" w:hAnsiTheme="minorHAnsi"/>
        </w:rPr>
        <w:lastRenderedPageBreak/>
        <w:t xml:space="preserve">  </w:t>
      </w:r>
    </w:p>
    <w:p w14:paraId="46737099" w14:textId="77777777" w:rsidR="009B7FDF" w:rsidRDefault="009B7FDF" w:rsidP="009B7FDF">
      <w:pPr>
        <w:pStyle w:val="NormalWeb"/>
        <w:rPr>
          <w:rFonts w:asciiTheme="minorHAnsi" w:hAnsiTheme="minorHAnsi"/>
        </w:rPr>
      </w:pPr>
    </w:p>
    <w:p w14:paraId="0F85663F" w14:textId="380F8523" w:rsidR="009B7FDF" w:rsidRPr="007661D0" w:rsidRDefault="009B7FDF" w:rsidP="009B7FDF">
      <w:pPr>
        <w:pStyle w:val="NormalWeb"/>
        <w:rPr>
          <w:rFonts w:asciiTheme="minorHAnsi" w:hAnsiTheme="minorHAnsi"/>
        </w:rPr>
      </w:pPr>
      <w:r>
        <w:rPr>
          <w:rFonts w:asciiTheme="minorHAnsi" w:hAnsiTheme="minorHAnsi"/>
        </w:rPr>
        <w:t>Do you (applicant) have any outsourced processes used within the certification scope affecting conformity</w:t>
      </w:r>
      <w:r w:rsidRPr="007661D0">
        <w:rPr>
          <w:rFonts w:asciiTheme="minorHAnsi" w:hAnsiTheme="minorHAnsi"/>
        </w:rPr>
        <w:t xml:space="preserve">? </w:t>
      </w:r>
    </w:p>
    <w:p w14:paraId="0BB025DA" w14:textId="77777777" w:rsidR="009B7FDF" w:rsidRPr="007661D0" w:rsidRDefault="009B7FDF" w:rsidP="009B7FDF">
      <w:pPr>
        <w:pStyle w:val="NormalWeb"/>
        <w:rPr>
          <w:rFonts w:asciiTheme="minorHAnsi" w:hAnsiTheme="minorHAnsi"/>
        </w:rPr>
      </w:pPr>
      <w:r w:rsidRPr="007661D0">
        <w:rPr>
          <w:rFonts w:asciiTheme="minorHAnsi" w:hAnsiTheme="minorHAnsi"/>
        </w:rPr>
        <w:t xml:space="preserve">  Yes 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sym w:font="Wingdings" w:char="F0A8"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 w:rsidRPr="007661D0">
        <w:rPr>
          <w:rFonts w:asciiTheme="minorHAnsi" w:hAnsiTheme="minorHAnsi"/>
        </w:rPr>
        <w:t xml:space="preserve">No 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sym w:font="Wingdings" w:char="F0A8"/>
      </w:r>
    </w:p>
    <w:p w14:paraId="7FA8E10D" w14:textId="77777777" w:rsidR="009B7FDF" w:rsidRPr="007661D0" w:rsidRDefault="009B7FDF" w:rsidP="009B7FDF">
      <w:pPr>
        <w:pStyle w:val="NormalWeb"/>
        <w:rPr>
          <w:rFonts w:asciiTheme="minorHAnsi" w:hAnsiTheme="minorHAnsi"/>
        </w:rPr>
      </w:pPr>
      <w:r w:rsidRPr="007661D0">
        <w:rPr>
          <w:rFonts w:asciiTheme="minorHAnsi" w:hAnsiTheme="minorHAnsi"/>
        </w:rPr>
        <w:t xml:space="preserve"> If so please provide details: </w:t>
      </w:r>
    </w:p>
    <w:p w14:paraId="0CCEAD28" w14:textId="77777777" w:rsidR="009B7FDF" w:rsidRPr="007661D0" w:rsidRDefault="009B7FDF" w:rsidP="009B7FDF">
      <w:pPr>
        <w:pStyle w:val="NormalWeb"/>
        <w:rPr>
          <w:rFonts w:asciiTheme="minorHAnsi" w:hAnsiTheme="minorHAnsi"/>
        </w:rPr>
      </w:pPr>
      <w:r w:rsidRPr="007661D0">
        <w:rPr>
          <w:rFonts w:asciiTheme="minorHAnsi" w:hAnsiTheme="minorHAnsi"/>
        </w:rPr>
        <w:t xml:space="preserve">  ____________________________________________________________________________  </w:t>
      </w:r>
    </w:p>
    <w:p w14:paraId="6FD58DB4" w14:textId="77777777" w:rsidR="009B7FDF" w:rsidRDefault="009B7FDF" w:rsidP="009B7FDF">
      <w:pPr>
        <w:pStyle w:val="NormalWeb"/>
      </w:pPr>
      <w:r w:rsidRPr="007661D0">
        <w:rPr>
          <w:rFonts w:asciiTheme="minorHAnsi" w:hAnsiTheme="minorHAnsi"/>
        </w:rPr>
        <w:t>  ____________________________________________________________________________</w:t>
      </w:r>
      <w:r>
        <w:t> </w:t>
      </w:r>
    </w:p>
    <w:p w14:paraId="6EAA18BD" w14:textId="77777777" w:rsidR="009B7FDF" w:rsidRDefault="009B7FDF" w:rsidP="009B7FDF">
      <w:pPr>
        <w:pStyle w:val="NormalWeb"/>
      </w:pPr>
      <w:r w:rsidRPr="007661D0">
        <w:rPr>
          <w:rFonts w:asciiTheme="minorHAnsi" w:hAnsiTheme="minorHAnsi"/>
        </w:rPr>
        <w:t>  ____________________________________________________________________________</w:t>
      </w:r>
      <w:r>
        <w:t> </w:t>
      </w:r>
    </w:p>
    <w:p w14:paraId="0E840FA9" w14:textId="77777777" w:rsidR="009B7FDF" w:rsidRDefault="009B7FDF" w:rsidP="009B7FDF">
      <w:pPr>
        <w:pStyle w:val="NormalWeb"/>
      </w:pPr>
    </w:p>
    <w:p w14:paraId="7B5989C0" w14:textId="77777777" w:rsidR="009B7FDF" w:rsidRDefault="009B7FDF" w:rsidP="009B7FDF">
      <w:pPr>
        <w:pStyle w:val="NormalWeb"/>
      </w:pPr>
    </w:p>
    <w:p w14:paraId="35069644" w14:textId="77777777" w:rsidR="009B7FDF" w:rsidRPr="007661D0" w:rsidRDefault="009B7FDF" w:rsidP="009B7FDF">
      <w:pPr>
        <w:pStyle w:val="NormalWeb"/>
        <w:rPr>
          <w:rFonts w:asciiTheme="minorHAnsi" w:hAnsiTheme="minorHAnsi"/>
        </w:rPr>
      </w:pPr>
      <w:r>
        <w:rPr>
          <w:rFonts w:asciiTheme="minorHAnsi" w:hAnsiTheme="minorHAnsi"/>
        </w:rPr>
        <w:t>Has there been any consultancy relating to the management system procedures used within the scope of certification</w:t>
      </w:r>
      <w:r w:rsidRPr="007661D0">
        <w:rPr>
          <w:rFonts w:asciiTheme="minorHAnsi" w:hAnsiTheme="minorHAnsi"/>
        </w:rPr>
        <w:t xml:space="preserve">? </w:t>
      </w:r>
    </w:p>
    <w:p w14:paraId="58BF90EF" w14:textId="77777777" w:rsidR="009B7FDF" w:rsidRPr="007661D0" w:rsidRDefault="009B7FDF" w:rsidP="009B7FDF">
      <w:pPr>
        <w:pStyle w:val="NormalWeb"/>
        <w:rPr>
          <w:rFonts w:asciiTheme="minorHAnsi" w:hAnsiTheme="minorHAnsi"/>
        </w:rPr>
      </w:pPr>
      <w:r w:rsidRPr="007661D0">
        <w:rPr>
          <w:rFonts w:asciiTheme="minorHAnsi" w:hAnsiTheme="minorHAnsi"/>
        </w:rPr>
        <w:t xml:space="preserve">  Yes 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sym w:font="Wingdings" w:char="F0A8"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 w:rsidRPr="007661D0">
        <w:rPr>
          <w:rFonts w:asciiTheme="minorHAnsi" w:hAnsiTheme="minorHAnsi"/>
        </w:rPr>
        <w:t xml:space="preserve">No 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sym w:font="Wingdings" w:char="F0A8"/>
      </w:r>
    </w:p>
    <w:p w14:paraId="4827FFAF" w14:textId="77777777" w:rsidR="009B7FDF" w:rsidRPr="007661D0" w:rsidRDefault="009B7FDF" w:rsidP="009B7FDF">
      <w:pPr>
        <w:pStyle w:val="NormalWeb"/>
        <w:rPr>
          <w:rFonts w:asciiTheme="minorHAnsi" w:hAnsiTheme="minorHAnsi"/>
        </w:rPr>
      </w:pPr>
      <w:r w:rsidRPr="007661D0">
        <w:rPr>
          <w:rFonts w:asciiTheme="minorHAnsi" w:hAnsiTheme="minorHAnsi"/>
        </w:rPr>
        <w:t> If so please provide details</w:t>
      </w:r>
      <w:r>
        <w:rPr>
          <w:rFonts w:asciiTheme="minorHAnsi" w:hAnsiTheme="minorHAnsi"/>
        </w:rPr>
        <w:t xml:space="preserve"> (name and address)</w:t>
      </w:r>
      <w:r w:rsidRPr="007661D0">
        <w:rPr>
          <w:rFonts w:asciiTheme="minorHAnsi" w:hAnsiTheme="minorHAnsi"/>
        </w:rPr>
        <w:t xml:space="preserve">: </w:t>
      </w:r>
    </w:p>
    <w:p w14:paraId="4188B4C4" w14:textId="77777777" w:rsidR="009B7FDF" w:rsidRPr="007661D0" w:rsidRDefault="009B7FDF" w:rsidP="009B7FDF">
      <w:pPr>
        <w:pStyle w:val="NormalWeb"/>
        <w:rPr>
          <w:rFonts w:asciiTheme="minorHAnsi" w:hAnsiTheme="minorHAnsi"/>
        </w:rPr>
      </w:pPr>
      <w:r w:rsidRPr="007661D0">
        <w:rPr>
          <w:rFonts w:asciiTheme="minorHAnsi" w:hAnsiTheme="minorHAnsi"/>
        </w:rPr>
        <w:t xml:space="preserve">  ____________________________________________________________________________  </w:t>
      </w:r>
    </w:p>
    <w:p w14:paraId="348B9507" w14:textId="77777777" w:rsidR="009B7FDF" w:rsidRDefault="009B7FDF" w:rsidP="009B7FDF">
      <w:pPr>
        <w:pStyle w:val="NormalWeb"/>
      </w:pPr>
      <w:r w:rsidRPr="007661D0">
        <w:rPr>
          <w:rFonts w:asciiTheme="minorHAnsi" w:hAnsiTheme="minorHAnsi"/>
        </w:rPr>
        <w:t>  ____________________________________________________________________________</w:t>
      </w:r>
      <w:r>
        <w:t> </w:t>
      </w:r>
    </w:p>
    <w:p w14:paraId="69E0EE81" w14:textId="77777777" w:rsidR="009B7FDF" w:rsidRDefault="009B7FDF" w:rsidP="009B7FDF">
      <w:pPr>
        <w:pStyle w:val="NormalWeb"/>
      </w:pPr>
      <w:r w:rsidRPr="007661D0">
        <w:rPr>
          <w:rFonts w:asciiTheme="minorHAnsi" w:hAnsiTheme="minorHAnsi"/>
        </w:rPr>
        <w:t>  ____________________________________________________________________________</w:t>
      </w:r>
      <w:r>
        <w:t> </w:t>
      </w:r>
    </w:p>
    <w:p w14:paraId="019FF815" w14:textId="2E02CDAC" w:rsidR="007661D0" w:rsidRDefault="007661D0" w:rsidP="007661D0">
      <w:pPr>
        <w:pStyle w:val="NormalWeb"/>
      </w:pPr>
    </w:p>
    <w:p w14:paraId="3C9914E7" w14:textId="77777777" w:rsidR="007661D0" w:rsidRDefault="007661D0" w:rsidP="007661D0">
      <w:pPr>
        <w:pStyle w:val="NormalWeb"/>
      </w:pPr>
    </w:p>
    <w:p w14:paraId="49CD4F58" w14:textId="77777777" w:rsidR="00B23E8B" w:rsidRPr="004B3785" w:rsidRDefault="00C9126B">
      <w:pPr>
        <w:rPr>
          <w:rFonts w:asciiTheme="minorHAnsi" w:hAnsiTheme="minorHAnsi"/>
          <w:sz w:val="24"/>
          <w:szCs w:val="24"/>
          <w:u w:val="single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 xml:space="preserve">Signature of applicant </w:t>
      </w:r>
      <w:r w:rsidRPr="004B3785">
        <w:rPr>
          <w:rFonts w:asciiTheme="minorHAnsi" w:hAnsiTheme="minorHAnsi"/>
          <w:sz w:val="24"/>
          <w:szCs w:val="24"/>
          <w:u w:val="single"/>
        </w:rPr>
        <w:tab/>
      </w:r>
      <w:r w:rsidRPr="004B3785">
        <w:rPr>
          <w:rFonts w:asciiTheme="minorHAnsi" w:hAnsiTheme="minorHAnsi"/>
          <w:sz w:val="24"/>
          <w:szCs w:val="24"/>
          <w:u w:val="single"/>
        </w:rPr>
        <w:tab/>
      </w:r>
      <w:r w:rsidRPr="004B3785">
        <w:rPr>
          <w:rFonts w:asciiTheme="minorHAnsi" w:hAnsiTheme="minorHAnsi"/>
          <w:sz w:val="24"/>
          <w:szCs w:val="24"/>
          <w:u w:val="single"/>
        </w:rPr>
        <w:tab/>
      </w:r>
      <w:r w:rsidRPr="004B3785">
        <w:rPr>
          <w:rFonts w:asciiTheme="minorHAnsi" w:hAnsiTheme="minorHAnsi"/>
          <w:sz w:val="24"/>
          <w:szCs w:val="24"/>
          <w:u w:val="single"/>
        </w:rPr>
        <w:tab/>
      </w:r>
      <w:r w:rsidRPr="004B3785">
        <w:rPr>
          <w:rFonts w:asciiTheme="minorHAnsi" w:hAnsiTheme="minorHAnsi"/>
          <w:sz w:val="24"/>
          <w:szCs w:val="24"/>
          <w:u w:val="single"/>
        </w:rPr>
        <w:tab/>
      </w:r>
      <w:r w:rsidRPr="004B3785">
        <w:rPr>
          <w:rFonts w:asciiTheme="minorHAnsi" w:hAnsiTheme="minorHAnsi"/>
          <w:sz w:val="24"/>
          <w:szCs w:val="24"/>
          <w:u w:val="single"/>
        </w:rPr>
        <w:tab/>
      </w:r>
      <w:r w:rsidRPr="004B3785">
        <w:rPr>
          <w:rFonts w:asciiTheme="minorHAnsi" w:hAnsiTheme="minorHAnsi"/>
          <w:sz w:val="24"/>
          <w:szCs w:val="24"/>
          <w:u w:val="single"/>
        </w:rPr>
        <w:tab/>
      </w:r>
      <w:r w:rsidRPr="4FC00C4F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Date</w:t>
      </w:r>
      <w:r w:rsidRPr="4FC00C4F">
        <w:rPr>
          <w:rFonts w:asciiTheme="minorHAnsi" w:eastAsiaTheme="minorEastAsia" w:hAnsiTheme="minorHAnsi" w:cstheme="minorBidi"/>
          <w:sz w:val="24"/>
          <w:szCs w:val="24"/>
        </w:rPr>
        <w:t xml:space="preserve"> </w:t>
      </w:r>
      <w:r w:rsidRPr="004B3785">
        <w:rPr>
          <w:rFonts w:asciiTheme="minorHAnsi" w:hAnsiTheme="minorHAnsi"/>
          <w:sz w:val="24"/>
          <w:szCs w:val="24"/>
          <w:u w:val="single"/>
        </w:rPr>
        <w:tab/>
      </w:r>
      <w:r w:rsidRPr="004B3785">
        <w:rPr>
          <w:rFonts w:asciiTheme="minorHAnsi" w:hAnsiTheme="minorHAnsi"/>
          <w:sz w:val="24"/>
          <w:szCs w:val="24"/>
          <w:u w:val="single"/>
        </w:rPr>
        <w:tab/>
      </w:r>
      <w:r w:rsidRPr="004B3785">
        <w:rPr>
          <w:rFonts w:asciiTheme="minorHAnsi" w:hAnsiTheme="minorHAnsi"/>
          <w:sz w:val="24"/>
          <w:szCs w:val="24"/>
          <w:u w:val="single"/>
        </w:rPr>
        <w:tab/>
      </w:r>
    </w:p>
    <w:p w14:paraId="24A365D3" w14:textId="77777777" w:rsidR="00C3151A" w:rsidRPr="004B3785" w:rsidRDefault="00C3151A">
      <w:pPr>
        <w:rPr>
          <w:rFonts w:asciiTheme="minorHAnsi" w:hAnsiTheme="minorHAnsi"/>
          <w:sz w:val="24"/>
          <w:szCs w:val="24"/>
        </w:rPr>
      </w:pPr>
    </w:p>
    <w:p w14:paraId="4EBE45D6" w14:textId="77777777" w:rsidR="004D30E5" w:rsidRPr="004B3785" w:rsidRDefault="004D30E5">
      <w:pPr>
        <w:rPr>
          <w:rFonts w:asciiTheme="minorHAnsi" w:hAnsiTheme="minorHAnsi"/>
          <w:sz w:val="24"/>
          <w:szCs w:val="24"/>
        </w:rPr>
      </w:pPr>
    </w:p>
    <w:p w14:paraId="22FDBF71" w14:textId="77777777" w:rsidR="009B7FDF" w:rsidRDefault="009B7FDF">
      <w:pPr>
        <w:rPr>
          <w:rFonts w:asciiTheme="minorHAnsi" w:eastAsiaTheme="minorEastAsia" w:hAnsiTheme="minorHAnsi" w:cstheme="minorBidi"/>
          <w:sz w:val="24"/>
          <w:szCs w:val="24"/>
        </w:rPr>
      </w:pPr>
    </w:p>
    <w:p w14:paraId="6A3A165D" w14:textId="77777777" w:rsidR="009B7FDF" w:rsidRDefault="009B7FDF">
      <w:pPr>
        <w:rPr>
          <w:rFonts w:asciiTheme="minorHAnsi" w:eastAsiaTheme="minorEastAsia" w:hAnsiTheme="minorHAnsi" w:cstheme="minorBidi"/>
          <w:sz w:val="24"/>
          <w:szCs w:val="24"/>
        </w:rPr>
      </w:pPr>
    </w:p>
    <w:p w14:paraId="4BFEDB9C" w14:textId="77777777" w:rsidR="009B7FDF" w:rsidRDefault="009B7FDF">
      <w:pPr>
        <w:rPr>
          <w:rFonts w:asciiTheme="minorHAnsi" w:eastAsiaTheme="minorEastAsia" w:hAnsiTheme="minorHAnsi" w:cstheme="minorBidi"/>
          <w:sz w:val="24"/>
          <w:szCs w:val="24"/>
        </w:rPr>
      </w:pPr>
    </w:p>
    <w:p w14:paraId="5736BDBC" w14:textId="77777777" w:rsidR="009B7FDF" w:rsidRDefault="009B7FDF">
      <w:pPr>
        <w:rPr>
          <w:rFonts w:asciiTheme="minorHAnsi" w:eastAsiaTheme="minorEastAsia" w:hAnsiTheme="minorHAnsi" w:cstheme="minorBidi"/>
          <w:sz w:val="24"/>
          <w:szCs w:val="24"/>
        </w:rPr>
      </w:pPr>
    </w:p>
    <w:p w14:paraId="55406E36" w14:textId="55C08EE5" w:rsidR="00B23E8B" w:rsidRPr="004B3785" w:rsidRDefault="4FC00C4F">
      <w:pPr>
        <w:rPr>
          <w:rFonts w:asciiTheme="minorHAnsi" w:hAnsiTheme="minorHAnsi"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sz w:val="24"/>
          <w:szCs w:val="24"/>
        </w:rPr>
        <w:lastRenderedPageBreak/>
        <w:t>FOR OFFICE USE ONLY</w:t>
      </w:r>
    </w:p>
    <w:p w14:paraId="79E56C93" w14:textId="77777777" w:rsidR="00920390" w:rsidRPr="004B3785" w:rsidRDefault="00920390">
      <w:pPr>
        <w:rPr>
          <w:rFonts w:asciiTheme="minorHAnsi" w:hAnsiTheme="minorHAnsi"/>
          <w:sz w:val="24"/>
          <w:szCs w:val="24"/>
        </w:rPr>
      </w:pPr>
    </w:p>
    <w:p w14:paraId="555F0803" w14:textId="77777777" w:rsidR="00920390" w:rsidRPr="004B3785" w:rsidRDefault="4FC00C4F">
      <w:pPr>
        <w:rPr>
          <w:rFonts w:asciiTheme="minorHAnsi" w:hAnsiTheme="minorHAnsi"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sz w:val="24"/>
          <w:szCs w:val="24"/>
        </w:rPr>
        <w:t>Determination of Risk:-</w:t>
      </w:r>
    </w:p>
    <w:p w14:paraId="3298BCF1" w14:textId="77777777" w:rsidR="00920390" w:rsidRPr="004B3785" w:rsidRDefault="00920390">
      <w:pPr>
        <w:rPr>
          <w:rFonts w:asciiTheme="minorHAnsi" w:hAnsiTheme="minorHAnsi"/>
          <w:sz w:val="24"/>
          <w:szCs w:val="24"/>
        </w:rPr>
      </w:pPr>
    </w:p>
    <w:p w14:paraId="17042E71" w14:textId="4DF52CE6" w:rsidR="00920390" w:rsidRPr="004B3785" w:rsidRDefault="00B110D1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1" layoutInCell="0" allowOverlap="1" wp14:anchorId="61A9A1D8" wp14:editId="767DAA24">
                <wp:simplePos x="0" y="0"/>
                <wp:positionH relativeFrom="column">
                  <wp:posOffset>3563620</wp:posOffset>
                </wp:positionH>
                <wp:positionV relativeFrom="paragraph">
                  <wp:posOffset>13970</wp:posOffset>
                </wp:positionV>
                <wp:extent cx="179705" cy="179705"/>
                <wp:effectExtent l="6985" t="5715" r="13335" b="5080"/>
                <wp:wrapNone/>
                <wp:docPr id="7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5459D7" id="Rectangle 16" o:spid="_x0000_s1026" style="position:absolute;margin-left:280.6pt;margin-top:1.1pt;width:14.15pt;height:14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NpQdAIAAPsEAAAOAAAAZHJzL2Uyb0RvYy54bWysVM2O0zAQviPxDpbvbZKS/kWbrlZNi5AW&#10;WLHwAK7tNBaObWy3aUG8O2OnLS17QYgcnLFnPDPfzDe+uz+0Eu25dUKrEmfDFCOuqGZCbUv85fN6&#10;MMPIeaIYkVrxEh+5w/eL16/uOlPwkW60ZNwicKJc0ZkSN96bIkkcbXhL3FAbrkBZa9sSD1u7TZgl&#10;HXhvZTJK00nSacuM1ZQ7B6dVr8SL6L+uOfUf69pxj2SJITcfVxvXTViTxR0ptpaYRtBTGuQfsmiJ&#10;UBD04qoinqCdFS9ctYJa7XTth1S3ia5rQXnEAGiy9A80zw0xPGKB4jhzKZP7f27ph/2TRYKVeIqR&#10;Ii206BMUjait5CibhPp0xhVg9myebEDozKOmXx1SetmAGX+wVncNJwyyyoJ9cnMhbBxcRZvuvWbg&#10;nuy8jqU61LYNDqEI6BA7crx0hB88onCYTefTdIwRBdVJDhFIcb5srPNvuW5REEpsIffonOwfne9N&#10;zyYhltJrISWck0Iq1JV4Ph6N4wWnpWBBGTHa7WYpLdqTQJv4RWSA/tqsFR7IK0Vb4tnFiBShGCvF&#10;YhRPhOxlSFqq4BywQW4nqSfJj3k6X81Ws3yQjyarQZ5W1eBhvcwHk3U2HVdvquWyyn6GPLO8aARj&#10;XIVUz4TN8r8jxGl0eqpdKHsDyV0jX8fvJfLkNo3YEEB1/kd0kQWh8T2BNpodgQRW9xMILwYIjbbf&#10;Mepg+krsvu2I5RjJdwqINM/yPIxr3OTj6Qg29lqzudYQRcFViT1Gvbj0/YjvjBXbBiJlscdKPwD5&#10;ahGJEYjZZ3WiLExYRHB6DcIIX++j1e83a/ELAAD//wMAUEsDBBQABgAIAAAAIQB0zSvH3QAAAAgB&#10;AAAPAAAAZHJzL2Rvd25yZXYueG1sTI/BTsMwEETvSPyDtUjcqNOgVCVkUwVEr5VokYCbGy921NiO&#10;YrcJf89ygtNoNaOZt9Vmdr240Bi74BGWiwwE+TbozhuEt8P2bg0iJuW16oMnhG+KsKmvrypV6jD5&#10;V7rskxFc4mOpEGxKQyllbC05FRdhIM/eVxidSnyORupRTVzuepln2Uo61XlesGqgZ0vtaX92CC/D&#10;564pTJTNe7Ifp/A0be3OIN7ezM0jiERz+gvDLz6jQ81Mx3D2OooeoVgtc44i5CzsF+uHAsQR4T4r&#10;QNaV/P9A/QMAAP//AwBQSwECLQAUAAYACAAAACEAtoM4kv4AAADhAQAAEwAAAAAAAAAAAAAAAAAA&#10;AAAAW0NvbnRlbnRfVHlwZXNdLnhtbFBLAQItABQABgAIAAAAIQA4/SH/1gAAAJQBAAALAAAAAAAA&#10;AAAAAAAAAC8BAABfcmVscy8ucmVsc1BLAQItABQABgAIAAAAIQAh4NpQdAIAAPsEAAAOAAAAAAAA&#10;AAAAAAAAAC4CAABkcnMvZTJvRG9jLnhtbFBLAQItABQABgAIAAAAIQB0zSvH3QAAAAgBAAAPAAAA&#10;AAAAAAAAAAAAAM4EAABkcnMvZG93bnJldi54bWxQSwUGAAAAAAQABADzAAAA2AUAAAAA&#10;" o:allowincell="f" filled="f">
                <w10:anchorlock/>
              </v:rect>
            </w:pict>
          </mc:Fallback>
        </mc:AlternateContent>
      </w:r>
      <w:r>
        <w:rPr>
          <w:rFonts w:asciiTheme="minorHAnsi" w:hAnsi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1" layoutInCell="0" allowOverlap="1" wp14:anchorId="09E95903" wp14:editId="1DD9E1AC">
                <wp:simplePos x="0" y="0"/>
                <wp:positionH relativeFrom="column">
                  <wp:posOffset>1963420</wp:posOffset>
                </wp:positionH>
                <wp:positionV relativeFrom="paragraph">
                  <wp:posOffset>13970</wp:posOffset>
                </wp:positionV>
                <wp:extent cx="179705" cy="179705"/>
                <wp:effectExtent l="6985" t="5715" r="13335" b="5080"/>
                <wp:wrapNone/>
                <wp:docPr id="6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F76E03" id="Rectangle 15" o:spid="_x0000_s1026" style="position:absolute;margin-left:154.6pt;margin-top:1.1pt;width:14.15pt;height:14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X/AdAIAAPsEAAAOAAAAZHJzL2Uyb0RvYy54bWysVM2O0zAQviPxDpbvbZKS/kWbrlZNi5AW&#10;WLHwAK7tNBaObWy3aUG8O2OnLS17QYgcnLFnPDPfzDe+uz+0Eu25dUKrEmfDFCOuqGZCbUv85fN6&#10;MMPIeaIYkVrxEh+5w/eL16/uOlPwkW60ZNwicKJc0ZkSN96bIkkcbXhL3FAbrkBZa9sSD1u7TZgl&#10;HXhvZTJK00nSacuM1ZQ7B6dVr8SL6L+uOfUf69pxj2SJITcfVxvXTViTxR0ptpaYRtBTGuQfsmiJ&#10;UBD04qoinqCdFS9ctYJa7XTth1S3ia5rQXnEAGiy9A80zw0xPGKB4jhzKZP7f27ph/2TRYKVeIKR&#10;Ii206BMUjait5Cgbh/p0xhVg9myebEDozKOmXx1SetmAGX+wVncNJwyyyoJ9cnMhbBxcRZvuvWbg&#10;nuy8jqU61LYNDqEI6BA7crx0hB88onCYTefTdIwRBdVJDhFIcb5srPNvuW5REEpsIffonOwfne9N&#10;zyYhltJrISWck0Iq1JV4Ph6N4wWnpWBBGTHa7WYpLdqTQJv4RWSA/tqsFR7IK0Vb4tnFiBShGCvF&#10;YhRPhOxlSFqq4BywQW4nqSfJj3k6X81Ws3yQjyarQZ5W1eBhvcwHk3U2HVdvquWyyn6GPLO8aARj&#10;XIVUz4TN8r8jxGl0eqpdKHsDyV0jX8fvJfLkNo3YEEB1/kd0kQWh8T2BNpodgQRW9xMILwYIjbbf&#10;Mepg+krsvu2I5RjJdwqINM/yPIxr3OTj6Qg29lqzudYQRcFViT1Gvbj0/YjvjBXbBiJlscdKPwD5&#10;ahGJEYjZZ3WiLExYRHB6DcIIX++j1e83a/ELAAD//wMAUEsDBBQABgAIAAAAIQB8qMxj3AAAAAgB&#10;AAAPAAAAZHJzL2Rvd25yZXYueG1sTI/BTsMwDIbvSLxDZCRuLKVVYZSmU0HsOomBxLhlrUmqNU7V&#10;ZGt5e7wTO1nW9+v353I1u16ccAydJwX3iwQEUuPbjoyCz4/13RJEiJpa3XtCBb8YYFVdX5W6aP1E&#10;73jaRiO4hEKhFdgYh0LK0Fh0Oiz8gMTsx49OR15HI9tRT1zuepkmyYN0uiO+YPWArxabw/boFLwN&#10;35s6N0HWX9HuDv5lWtuNUer2Zq6fQUSc438YzvqsDhU77f2R2iB6BVnylHJUQcqDeZY95iD2Z5CD&#10;rEp5+UD1BwAA//8DAFBLAQItABQABgAIAAAAIQC2gziS/gAAAOEBAAATAAAAAAAAAAAAAAAAAAAA&#10;AABbQ29udGVudF9UeXBlc10ueG1sUEsBAi0AFAAGAAgAAAAhADj9If/WAAAAlAEAAAsAAAAAAAAA&#10;AAAAAAAALwEAAF9yZWxzLy5yZWxzUEsBAi0AFAAGAAgAAAAhAJ9Zf8B0AgAA+wQAAA4AAAAAAAAA&#10;AAAAAAAALgIAAGRycy9lMm9Eb2MueG1sUEsBAi0AFAAGAAgAAAAhAHyozGPcAAAACAEAAA8AAAAA&#10;AAAAAAAAAAAAzgQAAGRycy9kb3ducmV2LnhtbFBLBQYAAAAABAAEAPMAAADXBQAAAAA=&#10;" o:allowincell="f" filled="f">
                <w10:anchorlock/>
              </v:rect>
            </w:pict>
          </mc:Fallback>
        </mc:AlternateContent>
      </w:r>
      <w:r>
        <w:rPr>
          <w:rFonts w:asciiTheme="minorHAnsi" w:hAnsi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1" layoutInCell="0" allowOverlap="1" wp14:anchorId="3CD13401" wp14:editId="73E7C94B">
                <wp:simplePos x="0" y="0"/>
                <wp:positionH relativeFrom="column">
                  <wp:posOffset>448945</wp:posOffset>
                </wp:positionH>
                <wp:positionV relativeFrom="paragraph">
                  <wp:posOffset>13970</wp:posOffset>
                </wp:positionV>
                <wp:extent cx="179705" cy="179705"/>
                <wp:effectExtent l="6985" t="5715" r="13335" b="5080"/>
                <wp:wrapNone/>
                <wp:docPr id="5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52F487" id="Rectangle 14" o:spid="_x0000_s1026" style="position:absolute;margin-left:35.35pt;margin-top:1.1pt;width:14.15pt;height:14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VEldAIAAPsEAAAOAAAAZHJzL2Uyb0RvYy54bWysVNuO2yAQfa/Uf0C8Z22nzs1aZ7WKk6rS&#10;tl112w8ggGNUDBRInLTqv3fATprtvlRV/YAHGIZzZs5we3dsJTpw64RWJc5uUoy4opoJtSvxl8+b&#10;0Rwj54liRGrFS3ziDt8tX7+67UzBx7rRknGLIIhyRWdK3HhviiRxtOEtcTfacAWbtbYt8TC1u4RZ&#10;0kH0VibjNJ0mnbbMWE25c7Ba9Zt4GePXNaf+Y1077pEsMWDzcbRx3IYxWd6SYmeJaQQdYJB/QNES&#10;oeDSS6iKeIL2VrwI1QpqtdO1v6G6TXRdC8ojB2CTpX+weWqI4ZELJMeZS5rc/wtLPxweLRKsxBOM&#10;FGmhRJ8gaUTtJEdZHvLTGVeA25N5tIGhMw+afnVI6VUDbvzeWt01nDBAlQX/5NmBMHFwFG2795pB&#10;eLL3OqbqWNs2BIQkoGOsyOlSEX70iMJiNlvMUkBGYWuwww2kOB821vm3XLcoGCW2gD0GJ4cH53vX&#10;s0u4S+mNkBLWSSEV6kq8mIwn8YDTUrCwGTna3XYlLTqQIJv4RWbA/tqtFR7EK0Vb4vnFiRQhGWvF&#10;4i2eCNnbAFqqEBy4AbbB6kXyY5Eu1vP1PB/l4+l6lKdVNbrfrPLRdJPNJtWbarWqsp8BZ5YXjWCM&#10;qwD1LNgs/ztBDK3TS+0i2WeU3DXzTfxeMk+ew4gFAVbnf2QXVRAK3wtoq9kJRGB134HwYoDRaPsd&#10;ow66r8Tu255YjpF8p0BIiyzPQ7vGST6ZjWFir3e21ztEUQhVYo9Rb6583+J7Y8WugZuyWGOl70F8&#10;tYjCCMLsUQ2ShQ6LDIbXILTw9Tx6/X6zlr8AAAD//wMAUEsDBBQABgAIAAAAIQB1OiBh2wAAAAYB&#10;AAAPAAAAZHJzL2Rvd25yZXYueG1sTI/BTsMwEETvSPyDtUjcqE1QKQ3ZVAHRayUKEu3NTRY7aryO&#10;YrcJf4850eNoRjNvitXkOnGmIbSeEe5nCgRx7ZuWDcLnx/ruCUSImhvdeSaEHwqwKq+vCp03fuR3&#10;Om+jEamEQ64RbIx9LmWoLTkdZr4nTt63H5yOSQ5GNoMeU7nrZKbUo3S65bRgdU+vlurj9uQQ3vr9&#10;ppqbIKuvaHdH/zKu7cYg3t5M1TOISFP8D8MffkKHMjEd/ImbIDqEhVqkJEKWgUj2cpmeHRAe1Bxk&#10;WchL/PIXAAD//wMAUEsBAi0AFAAGAAgAAAAhALaDOJL+AAAA4QEAABMAAAAAAAAAAAAAAAAAAAAA&#10;AFtDb250ZW50X1R5cGVzXS54bWxQSwECLQAUAAYACAAAACEAOP0h/9YAAACUAQAACwAAAAAAAAAA&#10;AAAAAAAvAQAAX3JlbHMvLnJlbHNQSwECLQAUAAYACAAAACEAjvVRJXQCAAD7BAAADgAAAAAAAAAA&#10;AAAAAAAuAgAAZHJzL2Uyb0RvYy54bWxQSwECLQAUAAYACAAAACEAdTogYdsAAAAGAQAADwAAAAAA&#10;AAAAAAAAAADOBAAAZHJzL2Rvd25yZXYueG1sUEsFBgAAAAAEAAQA8wAAANYFAAAAAA==&#10;" o:allowincell="f" filled="f">
                <w10:anchorlock/>
              </v:rect>
            </w:pict>
          </mc:Fallback>
        </mc:AlternateContent>
      </w:r>
      <w:r w:rsidR="00920390" w:rsidRPr="4FC00C4F">
        <w:rPr>
          <w:rFonts w:asciiTheme="minorHAnsi" w:eastAsiaTheme="minorEastAsia" w:hAnsiTheme="minorHAnsi" w:cstheme="minorBidi"/>
          <w:sz w:val="24"/>
          <w:szCs w:val="24"/>
        </w:rPr>
        <w:t>High</w:t>
      </w:r>
      <w:r w:rsidR="00920390" w:rsidRPr="004B3785">
        <w:rPr>
          <w:rFonts w:asciiTheme="minorHAnsi" w:hAnsiTheme="minorHAnsi"/>
          <w:sz w:val="24"/>
          <w:szCs w:val="24"/>
        </w:rPr>
        <w:tab/>
      </w:r>
      <w:r w:rsidR="00920390" w:rsidRPr="004B3785">
        <w:rPr>
          <w:rFonts w:asciiTheme="minorHAnsi" w:hAnsiTheme="minorHAnsi"/>
          <w:sz w:val="24"/>
          <w:szCs w:val="24"/>
        </w:rPr>
        <w:tab/>
      </w:r>
      <w:r w:rsidR="00920390" w:rsidRPr="004B3785">
        <w:rPr>
          <w:rFonts w:asciiTheme="minorHAnsi" w:hAnsiTheme="minorHAnsi"/>
          <w:sz w:val="24"/>
          <w:szCs w:val="24"/>
        </w:rPr>
        <w:tab/>
      </w:r>
      <w:r w:rsidR="00920390" w:rsidRPr="4FC00C4F">
        <w:rPr>
          <w:rFonts w:asciiTheme="minorHAnsi" w:eastAsiaTheme="minorEastAsia" w:hAnsiTheme="minorHAnsi" w:cstheme="minorBidi"/>
          <w:sz w:val="24"/>
          <w:szCs w:val="24"/>
        </w:rPr>
        <w:t>Medium</w:t>
      </w:r>
      <w:r w:rsidR="00920390" w:rsidRPr="004B3785">
        <w:rPr>
          <w:rFonts w:asciiTheme="minorHAnsi" w:hAnsiTheme="minorHAnsi"/>
          <w:sz w:val="24"/>
          <w:szCs w:val="24"/>
        </w:rPr>
        <w:tab/>
      </w:r>
      <w:r w:rsidR="00920390" w:rsidRPr="004B3785">
        <w:rPr>
          <w:rFonts w:asciiTheme="minorHAnsi" w:hAnsiTheme="minorHAnsi"/>
          <w:sz w:val="24"/>
          <w:szCs w:val="24"/>
        </w:rPr>
        <w:tab/>
      </w:r>
      <w:r w:rsidR="00920390" w:rsidRPr="004B3785">
        <w:rPr>
          <w:rFonts w:asciiTheme="minorHAnsi" w:hAnsiTheme="minorHAnsi"/>
          <w:sz w:val="24"/>
          <w:szCs w:val="24"/>
        </w:rPr>
        <w:tab/>
      </w:r>
      <w:r w:rsidR="00920390" w:rsidRPr="4FC00C4F">
        <w:rPr>
          <w:rFonts w:asciiTheme="minorHAnsi" w:eastAsiaTheme="minorEastAsia" w:hAnsiTheme="minorHAnsi" w:cstheme="minorBidi"/>
          <w:sz w:val="24"/>
          <w:szCs w:val="24"/>
        </w:rPr>
        <w:t>Low</w:t>
      </w:r>
    </w:p>
    <w:p w14:paraId="6F268928" w14:textId="77777777" w:rsidR="00B23E8B" w:rsidRPr="004B3785" w:rsidRDefault="00B23E8B">
      <w:pPr>
        <w:rPr>
          <w:rFonts w:asciiTheme="minorHAnsi" w:hAnsiTheme="minorHAnsi"/>
          <w:sz w:val="24"/>
          <w:szCs w:val="24"/>
        </w:rPr>
      </w:pPr>
    </w:p>
    <w:p w14:paraId="08E2FE07" w14:textId="77777777" w:rsidR="00B23E8B" w:rsidRPr="004B3785" w:rsidRDefault="4FC00C4F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sz w:val="24"/>
          <w:szCs w:val="24"/>
        </w:rPr>
        <w:t>Justification for undertaking the audit including the analysis of risks:-</w:t>
      </w: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 xml:space="preserve"> </w:t>
      </w:r>
    </w:p>
    <w:p w14:paraId="712ED690" w14:textId="77777777" w:rsidR="00B23E8B" w:rsidRPr="004B3785" w:rsidRDefault="00B23E8B">
      <w:pPr>
        <w:rPr>
          <w:rFonts w:asciiTheme="minorHAnsi" w:hAnsiTheme="minorHAnsi"/>
          <w:b/>
          <w:sz w:val="24"/>
          <w:szCs w:val="24"/>
        </w:rPr>
      </w:pPr>
    </w:p>
    <w:p w14:paraId="4D2EDB2A" w14:textId="77777777" w:rsidR="00B23E8B" w:rsidRPr="004B3785" w:rsidRDefault="4FC00C4F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________________________________________________________________________________</w:t>
      </w:r>
    </w:p>
    <w:p w14:paraId="71DE1DF3" w14:textId="77777777" w:rsidR="00B23E8B" w:rsidRPr="004B3785" w:rsidRDefault="00B23E8B">
      <w:pPr>
        <w:rPr>
          <w:rFonts w:asciiTheme="minorHAnsi" w:hAnsiTheme="minorHAnsi"/>
          <w:b/>
          <w:sz w:val="24"/>
          <w:szCs w:val="24"/>
        </w:rPr>
      </w:pPr>
    </w:p>
    <w:p w14:paraId="68827BAB" w14:textId="77777777" w:rsidR="00920390" w:rsidRPr="004B3785" w:rsidRDefault="4FC00C4F">
      <w:pPr>
        <w:rPr>
          <w:rFonts w:asciiTheme="minorHAnsi" w:hAnsiTheme="minorHAnsi"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________________________________________________________________________________</w:t>
      </w:r>
    </w:p>
    <w:p w14:paraId="15CFD79C" w14:textId="77777777" w:rsidR="00920390" w:rsidRPr="004B3785" w:rsidRDefault="00920390" w:rsidP="00920390">
      <w:pPr>
        <w:rPr>
          <w:rFonts w:asciiTheme="minorHAnsi" w:hAnsiTheme="minorHAnsi"/>
          <w:b/>
          <w:sz w:val="24"/>
          <w:szCs w:val="24"/>
        </w:rPr>
      </w:pPr>
    </w:p>
    <w:p w14:paraId="47594E19" w14:textId="77777777" w:rsidR="00920390" w:rsidRPr="004B3785" w:rsidRDefault="4FC00C4F" w:rsidP="00920390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________________________________________________________________________________</w:t>
      </w:r>
    </w:p>
    <w:p w14:paraId="63E0CE1C" w14:textId="77777777" w:rsidR="00920390" w:rsidRPr="004B3785" w:rsidRDefault="00920390">
      <w:pPr>
        <w:rPr>
          <w:rFonts w:asciiTheme="minorHAnsi" w:hAnsiTheme="minorHAnsi"/>
          <w:b/>
          <w:sz w:val="24"/>
          <w:szCs w:val="24"/>
        </w:rPr>
      </w:pPr>
    </w:p>
    <w:p w14:paraId="4B935673" w14:textId="77777777" w:rsidR="00B23E8B" w:rsidRPr="004B3785" w:rsidRDefault="4FC00C4F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________________________________________________________________________________</w:t>
      </w:r>
    </w:p>
    <w:p w14:paraId="15A45F5F" w14:textId="77777777" w:rsidR="00C3151A" w:rsidRPr="004B3785" w:rsidRDefault="00C3151A" w:rsidP="00C3151A">
      <w:pPr>
        <w:rPr>
          <w:rFonts w:asciiTheme="minorHAnsi" w:hAnsiTheme="minorHAnsi"/>
          <w:b/>
          <w:sz w:val="24"/>
          <w:szCs w:val="24"/>
        </w:rPr>
      </w:pPr>
    </w:p>
    <w:p w14:paraId="6BB26217" w14:textId="77777777" w:rsidR="00C3151A" w:rsidRPr="004B3785" w:rsidRDefault="4FC00C4F" w:rsidP="00C3151A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________________________________________________________________________________</w:t>
      </w:r>
    </w:p>
    <w:p w14:paraId="73F2F156" w14:textId="77777777" w:rsidR="00C3151A" w:rsidRPr="004B3785" w:rsidRDefault="00C3151A" w:rsidP="00C3151A">
      <w:pPr>
        <w:rPr>
          <w:rFonts w:asciiTheme="minorHAnsi" w:hAnsiTheme="minorHAnsi"/>
          <w:b/>
          <w:sz w:val="24"/>
          <w:szCs w:val="24"/>
        </w:rPr>
      </w:pPr>
    </w:p>
    <w:p w14:paraId="07F1085A" w14:textId="77777777" w:rsidR="00C3151A" w:rsidRPr="004B3785" w:rsidRDefault="4FC00C4F" w:rsidP="00C3151A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________________________________________________________________________________</w:t>
      </w:r>
    </w:p>
    <w:p w14:paraId="0DA48582" w14:textId="77777777" w:rsidR="00C3151A" w:rsidRPr="004B3785" w:rsidRDefault="00C3151A" w:rsidP="00C3151A">
      <w:pPr>
        <w:rPr>
          <w:rFonts w:asciiTheme="minorHAnsi" w:hAnsiTheme="minorHAnsi"/>
          <w:b/>
          <w:sz w:val="24"/>
          <w:szCs w:val="24"/>
        </w:rPr>
      </w:pPr>
    </w:p>
    <w:p w14:paraId="4DC1EE9D" w14:textId="77777777" w:rsidR="00C3151A" w:rsidRPr="004B3785" w:rsidRDefault="4FC00C4F" w:rsidP="00C3151A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________________________________________________________________________________</w:t>
      </w:r>
    </w:p>
    <w:p w14:paraId="4480C5E8" w14:textId="77777777" w:rsidR="00C3151A" w:rsidRPr="004B3785" w:rsidRDefault="00C3151A" w:rsidP="00C3151A">
      <w:pPr>
        <w:rPr>
          <w:rFonts w:asciiTheme="minorHAnsi" w:hAnsiTheme="minorHAnsi"/>
          <w:b/>
          <w:sz w:val="24"/>
          <w:szCs w:val="24"/>
        </w:rPr>
      </w:pPr>
    </w:p>
    <w:p w14:paraId="53D59190" w14:textId="77777777" w:rsidR="00C3151A" w:rsidRPr="004B3785" w:rsidRDefault="4FC00C4F" w:rsidP="00C3151A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________________________________________________________________________________</w:t>
      </w:r>
    </w:p>
    <w:p w14:paraId="31092EC9" w14:textId="77777777" w:rsidR="00C3151A" w:rsidRPr="004B3785" w:rsidRDefault="00C3151A" w:rsidP="00C3151A">
      <w:pPr>
        <w:rPr>
          <w:rFonts w:asciiTheme="minorHAnsi" w:hAnsiTheme="minorHAnsi"/>
          <w:b/>
          <w:sz w:val="24"/>
          <w:szCs w:val="24"/>
        </w:rPr>
      </w:pPr>
    </w:p>
    <w:p w14:paraId="022BAD03" w14:textId="77777777" w:rsidR="00C3151A" w:rsidRPr="004B3785" w:rsidRDefault="4FC00C4F" w:rsidP="00C3151A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________________________________________________________________________________</w:t>
      </w:r>
    </w:p>
    <w:p w14:paraId="782CB9EC" w14:textId="77777777" w:rsidR="00C3151A" w:rsidRPr="004B3785" w:rsidRDefault="00C3151A" w:rsidP="00C3151A">
      <w:pPr>
        <w:rPr>
          <w:rFonts w:asciiTheme="minorHAnsi" w:hAnsiTheme="minorHAnsi"/>
          <w:b/>
          <w:sz w:val="24"/>
          <w:szCs w:val="24"/>
        </w:rPr>
      </w:pPr>
    </w:p>
    <w:p w14:paraId="45C20AC7" w14:textId="77777777" w:rsidR="00C3151A" w:rsidRPr="004B3785" w:rsidRDefault="4FC00C4F" w:rsidP="00C3151A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________________________________________________________________________________</w:t>
      </w:r>
    </w:p>
    <w:p w14:paraId="6ACECB33" w14:textId="77777777" w:rsidR="00C3151A" w:rsidRPr="004B3785" w:rsidRDefault="00C3151A" w:rsidP="00C3151A">
      <w:pPr>
        <w:rPr>
          <w:rFonts w:asciiTheme="minorHAnsi" w:hAnsiTheme="minorHAnsi"/>
          <w:b/>
          <w:sz w:val="24"/>
          <w:szCs w:val="24"/>
        </w:rPr>
      </w:pPr>
    </w:p>
    <w:p w14:paraId="1408F20E" w14:textId="77777777" w:rsidR="00C3151A" w:rsidRPr="004B3785" w:rsidRDefault="4FC00C4F" w:rsidP="00C3151A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________________________________________________________________________________</w:t>
      </w:r>
    </w:p>
    <w:p w14:paraId="2909905D" w14:textId="77777777" w:rsidR="004B3785" w:rsidRPr="004B3785" w:rsidRDefault="004B3785" w:rsidP="004B3785">
      <w:pPr>
        <w:rPr>
          <w:rFonts w:asciiTheme="minorHAnsi" w:hAnsiTheme="minorHAnsi"/>
          <w:b/>
          <w:sz w:val="24"/>
          <w:szCs w:val="24"/>
        </w:rPr>
      </w:pPr>
    </w:p>
    <w:p w14:paraId="18818F54" w14:textId="77777777" w:rsidR="004B3785" w:rsidRPr="004B3785" w:rsidRDefault="4FC00C4F" w:rsidP="004B3785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________________________________________________________________________________</w:t>
      </w:r>
    </w:p>
    <w:p w14:paraId="2FB3419C" w14:textId="77777777" w:rsidR="004B3785" w:rsidRPr="004B3785" w:rsidRDefault="004B3785" w:rsidP="004B3785">
      <w:pPr>
        <w:rPr>
          <w:rFonts w:asciiTheme="minorHAnsi" w:hAnsiTheme="minorHAnsi"/>
          <w:b/>
          <w:sz w:val="24"/>
          <w:szCs w:val="24"/>
        </w:rPr>
      </w:pPr>
    </w:p>
    <w:p w14:paraId="420DA329" w14:textId="77777777" w:rsidR="004B3785" w:rsidRPr="004B3785" w:rsidRDefault="4FC00C4F" w:rsidP="004B3785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________________________________________________________________________________</w:t>
      </w:r>
    </w:p>
    <w:p w14:paraId="1096019E" w14:textId="77777777" w:rsidR="00B23E8B" w:rsidRPr="004B3785" w:rsidRDefault="00B23E8B">
      <w:pPr>
        <w:rPr>
          <w:rFonts w:asciiTheme="minorHAnsi" w:hAnsiTheme="minorHAnsi"/>
          <w:b/>
          <w:sz w:val="24"/>
          <w:szCs w:val="24"/>
        </w:rPr>
      </w:pPr>
    </w:p>
    <w:p w14:paraId="45F5148D" w14:textId="6622450E" w:rsidR="001D0444" w:rsidRDefault="001D0444">
      <w:pPr>
        <w:rPr>
          <w:rFonts w:asciiTheme="minorHAnsi" w:hAnsiTheme="minorHAnsi"/>
          <w:b/>
          <w:sz w:val="24"/>
          <w:szCs w:val="24"/>
        </w:rPr>
      </w:pPr>
    </w:p>
    <w:p w14:paraId="4BC01023" w14:textId="2237F7B1" w:rsidR="001D0444" w:rsidRDefault="001D0444">
      <w:pPr>
        <w:rPr>
          <w:rFonts w:asciiTheme="minorHAnsi" w:hAnsiTheme="minorHAnsi"/>
          <w:b/>
          <w:sz w:val="24"/>
          <w:szCs w:val="24"/>
        </w:rPr>
      </w:pPr>
    </w:p>
    <w:p w14:paraId="58260722" w14:textId="77777777" w:rsidR="001D0444" w:rsidRPr="004B3785" w:rsidRDefault="001D0444">
      <w:pPr>
        <w:rPr>
          <w:rFonts w:asciiTheme="minorHAnsi" w:hAnsiTheme="minorHAnsi"/>
          <w:b/>
          <w:sz w:val="24"/>
          <w:szCs w:val="24"/>
        </w:rPr>
      </w:pPr>
    </w:p>
    <w:p w14:paraId="0032D76A" w14:textId="77777777" w:rsidR="00B23E8B" w:rsidRPr="00B463B5" w:rsidRDefault="4FC00C4F">
      <w:pPr>
        <w:rPr>
          <w:rFonts w:asciiTheme="minorHAnsi" w:hAnsiTheme="minorHAnsi"/>
          <w:b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sz w:val="24"/>
          <w:szCs w:val="24"/>
        </w:rPr>
        <w:t xml:space="preserve">Auditor:- </w:t>
      </w:r>
      <w:r w:rsidRPr="4FC00C4F">
        <w:rPr>
          <w:rFonts w:asciiTheme="minorHAnsi" w:eastAsiaTheme="minorEastAsia" w:hAnsiTheme="minorHAnsi" w:cstheme="minorBidi"/>
          <w:b/>
          <w:bCs/>
          <w:sz w:val="24"/>
          <w:szCs w:val="24"/>
        </w:rPr>
        <w:t>__________________________________________________</w:t>
      </w:r>
    </w:p>
    <w:p w14:paraId="2059E541" w14:textId="77777777" w:rsidR="00B23E8B" w:rsidRPr="004B3785" w:rsidRDefault="00B23E8B">
      <w:pPr>
        <w:rPr>
          <w:rFonts w:asciiTheme="minorHAnsi" w:hAnsiTheme="minorHAnsi"/>
          <w:sz w:val="24"/>
          <w:szCs w:val="24"/>
        </w:rPr>
      </w:pPr>
    </w:p>
    <w:p w14:paraId="7C350FD8" w14:textId="77777777" w:rsidR="00C3151A" w:rsidRPr="004B3785" w:rsidRDefault="4FC00C4F">
      <w:pPr>
        <w:rPr>
          <w:rFonts w:asciiTheme="minorHAnsi" w:hAnsiTheme="minorHAnsi"/>
          <w:sz w:val="24"/>
          <w:szCs w:val="24"/>
        </w:rPr>
      </w:pPr>
      <w:r w:rsidRPr="4FC00C4F">
        <w:rPr>
          <w:rFonts w:asciiTheme="minorHAnsi" w:eastAsiaTheme="minorEastAsia" w:hAnsiTheme="minorHAnsi" w:cstheme="minorBidi"/>
          <w:sz w:val="24"/>
          <w:szCs w:val="24"/>
        </w:rPr>
        <w:t>Audit Time Allocated:-</w:t>
      </w:r>
    </w:p>
    <w:p w14:paraId="177A041A" w14:textId="77777777" w:rsidR="00C3151A" w:rsidRPr="004B3785" w:rsidRDefault="00C3151A">
      <w:pPr>
        <w:rPr>
          <w:rFonts w:asciiTheme="minorHAnsi" w:hAnsiTheme="minorHAnsi"/>
          <w:sz w:val="24"/>
          <w:szCs w:val="24"/>
        </w:rPr>
      </w:pPr>
    </w:p>
    <w:p w14:paraId="1BB77557" w14:textId="4A290432" w:rsidR="00C3151A" w:rsidRPr="004B3785" w:rsidRDefault="00B110D1" w:rsidP="00C3151A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1" layoutInCell="0" allowOverlap="1" wp14:anchorId="2B9594BF" wp14:editId="2464CD69">
                <wp:simplePos x="0" y="0"/>
                <wp:positionH relativeFrom="column">
                  <wp:posOffset>5049520</wp:posOffset>
                </wp:positionH>
                <wp:positionV relativeFrom="paragraph">
                  <wp:posOffset>13970</wp:posOffset>
                </wp:positionV>
                <wp:extent cx="179705" cy="179705"/>
                <wp:effectExtent l="6985" t="6985" r="13335" b="13335"/>
                <wp:wrapNone/>
                <wp:docPr id="3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0283DC" id="Rectangle 19" o:spid="_x0000_s1026" style="position:absolute;margin-left:397.6pt;margin-top:1.1pt;width:14.15pt;height:14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1P2dQIAAPsEAAAOAAAAZHJzL2Uyb0RvYy54bWysVFFv2jAQfp+0/2D5nSahoUBEqBCBaVK3&#10;Vev2A4ztEGuO7dmG0FX77zs7wGB9mablwTn7znf33X3n2f2hlWjPrRNalTi7STHiimom1LbEX7+s&#10;BxOMnCeKEakVL/Ezd/h+/vbNrDMFH+pGS8YtAifKFZ0pceO9KZLE0Ya3xN1owxUoa21b4mFrtwmz&#10;pAPvrUyGaXqXdNoyYzXlzsFp1SvxPPqva079p7p23CNZYsjNx9XGdRPWZD4jxdYS0wh6TIP8QxYt&#10;EQqCnl1VxBO0s+KVq1ZQq52u/Q3VbaLrWlAeMQCaLP0DzVNDDI9YoDjOnMvk/p9b+nH/aJFgJb7F&#10;SJEWWvQZikbUVnKUTUN9OuMKMHsyjzYgdOZB028OKb1swIwvrNVdwwmDrLJgn1xdCBsHV9Gm+6AZ&#10;uCc7r2OpDrVtg0MoAjrEjjyfO8IPHlE4zMbTcTrCiILqKIcIpDhdNtb5d1y3KAgltpB7dE72D873&#10;pieTEEvptZASzkkhFepKPB0NR/GC01KwoIwY7XazlBbtSaBN/CIyQH9p1goP5JWiLfHkbESKUIyV&#10;YjGKJ0L2MiQtVXAO2CC3o9ST5GWaTleT1SQf5MO71SBPq2qwWC/zwd06G4+q22q5rLKfIc8sLxrB&#10;GFch1RNhs/zvCHEcnZ5qZ8peQXKXyNfxe408uU4jNgRQnf4RXWRBaHxPoI1mz0ACq/sJhBcDhEbb&#10;Hxh1MH0ldt93xHKM5HsFRJpmeR7GNW7y0XgIG3up2VxqiKLgqsQeo15c+n7Ed8aKbQORsthjpRdA&#10;vlpEYgRi9lkdKQsTFhEcX4Mwwpf7aPX7zZr/AgAA//8DAFBLAwQUAAYACAAAACEACot8w90AAAAI&#10;AQAADwAAAGRycy9kb3ducmV2LnhtbEyPwU7DMBBE70j8g7VI3KhDqkAJ2VQB0WslChJwc2NjR43X&#10;Uew24e9ZTvQ0Ws1o5m21nn0vTmaMXSCE20UGwlAbdEcW4f1tc7MCEZMirfpABuHHRFjXlxeVKnWY&#10;6NWcdskKLqFYKgSX0lBKGVtnvIqLMBhi7zuMXiU+Ryv1qCYu973Ms+xOetURLzg1mGdn2sPu6BFe&#10;hq9tU9gom4/kPg/hadq4rUW8vpqbRxDJzOk/DH/4jA41M+3DkXQUPcL9Q5FzFCFnYX+VLwsQe4Rl&#10;VoCsK3n+QP0LAAD//wMAUEsBAi0AFAAGAAgAAAAhALaDOJL+AAAA4QEAABMAAAAAAAAAAAAAAAAA&#10;AAAAAFtDb250ZW50X1R5cGVzXS54bWxQSwECLQAUAAYACAAAACEAOP0h/9YAAACUAQAACwAAAAAA&#10;AAAAAAAAAAAvAQAAX3JlbHMvLnJlbHNQSwECLQAUAAYACAAAACEAV2dT9nUCAAD7BAAADgAAAAAA&#10;AAAAAAAAAAAuAgAAZHJzL2Uyb0RvYy54bWxQSwECLQAUAAYACAAAACEACot8w90AAAAIAQAADwAA&#10;AAAAAAAAAAAAAADPBAAAZHJzL2Rvd25yZXYueG1sUEsFBgAAAAAEAAQA8wAAANkFAAAAAA==&#10;" o:allowincell="f" filled="f">
                <w10:anchorlock/>
              </v:rect>
            </w:pict>
          </mc:Fallback>
        </mc:AlternateContent>
      </w:r>
      <w:r>
        <w:rPr>
          <w:rFonts w:asciiTheme="minorHAnsi" w:hAnsi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1" layoutInCell="0" allowOverlap="1" wp14:anchorId="46B88D59" wp14:editId="34FE119E">
                <wp:simplePos x="0" y="0"/>
                <wp:positionH relativeFrom="column">
                  <wp:posOffset>3333750</wp:posOffset>
                </wp:positionH>
                <wp:positionV relativeFrom="paragraph">
                  <wp:posOffset>13970</wp:posOffset>
                </wp:positionV>
                <wp:extent cx="179705" cy="179705"/>
                <wp:effectExtent l="5715" t="6985" r="5080" b="13335"/>
                <wp:wrapNone/>
                <wp:docPr id="2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DBF23E" id="Rectangle 18" o:spid="_x0000_s1026" style="position:absolute;margin-left:262.5pt;margin-top:1.1pt;width:14.15pt;height:14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i4hdQIAAPsEAAAOAAAAZHJzL2Uyb0RvYy54bWysVM2O0zAQviPxDpbv3SQl/Ys2Xa2aFiEt&#10;sGLhAVzbaSwc29hu04J4d8ZOWrrsBSFycMae8cx8M9/49u7YSnTg1gmtSpzdpBhxRTUTalfiL583&#10;ozlGzhPFiNSKl/jEHb5bvn5125mCj3WjJeMWgRPlis6UuPHeFEniaMNb4m604QqUtbYt8bC1u4RZ&#10;0oH3VibjNJ0mnbbMWE25c3Ba9Uq8jP7rmlP/sa4d90iWGHLzcbVx3YY1Wd6SYmeJaQQd0iD/kEVL&#10;hIKgF1cV8QTtrXjhqhXUaqdrf0N1m+i6FpRHDIAmS/9A89QQwyMWKI4zlzK5/+eWfjg8WiRYiccY&#10;KdJCiz5B0YjaSY6yeahPZ1wBZk/m0QaEzjxo+tUhpVcNmPF7a3XXcMIgqyzYJ88uhI2Dq2jbvdcM&#10;3JO917FUx9q2wSEUAR1jR06XjvCjRxQOs9lilk4woqAa5BCBFOfLxjr/lusWBaHEFnKPzsnhwfne&#10;9GwSYim9EVLCOSmkQl2JF5PxJF5wWgoWlBGj3W1X0qIDCbSJX0QG6K/NWuGBvFK0JZ5fjEgRirFW&#10;LEbxRMhehqSlCs4BG+Q2SD1JfizSxXq+nuejfDxdj/K0qkb3m1U+mm6y2aR6U61WVfYz5JnlRSMY&#10;4yqkeiZslv8dIYbR6al2oewzSO4a+SZ+L5Enz9OIDQFU539EF1kQGt8TaKvZCUhgdT+B8GKA0Gj7&#10;HaMOpq/E7tueWI6RfKeASIssz8O4xk0+mY1hY68122sNURRcldhj1Isr34/43lixayBSFnus9D2Q&#10;rxaRGIGYfVYDZWHCIoLhNQgjfL2PVr/frOUvAAAA//8DAFBLAwQUAAYACAAAACEAu1tPKtwAAAAI&#10;AQAADwAAAGRycy9kb3ducmV2LnhtbEyPwU7DMBBE70j8g7VIvVGHREYoZFMF1F4rUZCAm5ssdtR4&#10;HcVuE/4ec4LjaEYzb6rN4gZxoSn0nhHu1hkI4tZ3PRuEt9fd7QOIEDV3evBMCN8UYFNfX1W67PzM&#10;L3Q5RCNSCYdSI9gYx1LK0FpyOqz9SJy8Lz85HZOcjOwmPadyN8g8y+6l0z2nBatHerbUng5nh7Ad&#10;P/eNMkE279F+nPzTvLN7g7i6WZpHEJGW+BeGX/yEDnViOvozd0EMCCpX6UtEyHMQyVeqKEAcEYpM&#10;gawr+f9A/QMAAP//AwBQSwECLQAUAAYACAAAACEAtoM4kv4AAADhAQAAEwAAAAAAAAAAAAAAAAAA&#10;AAAAW0NvbnRlbnRfVHlwZXNdLnhtbFBLAQItABQABgAIAAAAIQA4/SH/1gAAAJQBAAALAAAAAAAA&#10;AAAAAAAAAC8BAABfcmVscy8ucmVsc1BLAQItABQABgAIAAAAIQCgbi4hdQIAAPsEAAAOAAAAAAAA&#10;AAAAAAAAAC4CAABkcnMvZTJvRG9jLnhtbFBLAQItABQABgAIAAAAIQC7W08q3AAAAAgBAAAPAAAA&#10;AAAAAAAAAAAAAM8EAABkcnMvZG93bnJldi54bWxQSwUGAAAAAAQABADzAAAA2AUAAAAA&#10;" o:allowincell="f" filled="f">
                <w10:anchorlock/>
              </v:rect>
            </w:pict>
          </mc:Fallback>
        </mc:AlternateContent>
      </w:r>
      <w:r>
        <w:rPr>
          <w:rFonts w:asciiTheme="minorHAnsi" w:hAnsi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1" layoutInCell="0" allowOverlap="1" wp14:anchorId="44027689" wp14:editId="2672B530">
                <wp:simplePos x="0" y="0"/>
                <wp:positionH relativeFrom="column">
                  <wp:posOffset>1001395</wp:posOffset>
                </wp:positionH>
                <wp:positionV relativeFrom="paragraph">
                  <wp:posOffset>13970</wp:posOffset>
                </wp:positionV>
                <wp:extent cx="179705" cy="179705"/>
                <wp:effectExtent l="6985" t="6985" r="13335" b="13335"/>
                <wp:wrapNone/>
                <wp:docPr id="1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5695C1" id="Rectangle 17" o:spid="_x0000_s1026" style="position:absolute;margin-left:78.85pt;margin-top:1.1pt;width:14.15pt;height:14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XrIdAIAAPsEAAAOAAAAZHJzL2Uyb0RvYy54bWysVFGP2jAMfp+0/xDlHdqyckBFOSEK06Tb&#10;dtptPyAkKY2WJlkSKLdp/31OCgx2L9O0PqRO7Nj+7M+Z3x9biQ7cOqFVibNhihFXVDOhdiX+8nkz&#10;mGLkPFGMSK14iZ+5w/eL16/mnSn4SDdaMm4ROFGu6EyJG+9NkSSONrwlbqgNV6CstW2Jh63dJcyS&#10;Dry3Mhml6V3SacuM1ZQ7B6dVr8SL6L+uOfUf69pxj2SJITcfVxvXbViTxZwUO0tMI+gpDfIPWbRE&#10;KAh6cVURT9DeiheuWkGtdrr2Q6rbRNe1oDxiADRZ+geap4YYHrFAcZy5lMn9P7f0w+HRIsGgdxgp&#10;0kKLPkHRiNpJjrJJqE9nXAFmT+bRBoTOPGj61SGlVw2Y8aW1ums4YZBVFuyTmwth4+Aq2nbvNQP3&#10;ZO91LNWxtm1wCEVAx9iR50tH+NEjCofZZDZJxxhRUJ3kEIEU58vGOv+W6xYFocQWco/OyeHB+d70&#10;bBJiKb0RUsI5KaRCXYln49E4XnBaChaUEaPdbVfSogMJtIlfRAbor81a4YG8UrQlnl6MSBGKsVYs&#10;RvFEyF6GpKUKzgEb5HaSepL8mKWz9XQ9zQf56G49yNOqGiw3q3xwt8km4+pNtVpV2c+QZ5YXjWCM&#10;q5DqmbBZ/neEOI1OT7ULZW8guWvkm/i9RJ7cphEbAqjO/4gusiA0vifQVrNnIIHV/QTCiwFCo+13&#10;jDqYvhK7b3tiOUbynQIizbI8D+MaN/l4MoKNvdZsrzVEUXBVYo9RL658P+J7Y8WugUhZ7LHSSyBf&#10;LSIxAjH7rE6UhQmLCE6vQRjh6320+v1mLX4BAAD//wMAUEsDBBQABgAIAAAAIQBphoJX3AAAAAgB&#10;AAAPAAAAZHJzL2Rvd25yZXYueG1sTI/BTsMwEETvSPyDtUjcqENQ2irEqQKi10oUJODmxosdNV5H&#10;sduEv2d7guNoRjNvqs3se3HGMXaBFNwvMhBIbTAdWQXvb9u7NYiYNBndB0IFPxhhU19fVbo0YaJX&#10;PO+TFVxCsdQKXEpDKWVsHXodF2FAYu87jF4nlqOVZtQTl/te5lm2lF53xAtOD/jssD3uT17By/C1&#10;awobZfOR3OcxPE1bt7NK3d7MzSOIhHP6C8MFn9GhZqZDOJGJomddrFYcVZDnIC7+esnfDgoesgJk&#10;Xcn/B+pfAAAA//8DAFBLAQItABQABgAIAAAAIQC2gziS/gAAAOEBAAATAAAAAAAAAAAAAAAAAAAA&#10;AABbQ29udGVudF9UeXBlc10ueG1sUEsBAi0AFAAGAAgAAAAhADj9If/WAAAAlAEAAAsAAAAAAAAA&#10;AAAAAAAALwEAAF9yZWxzLy5yZWxzUEsBAi0AFAAGAAgAAAAhAA/Vesh0AgAA+wQAAA4AAAAAAAAA&#10;AAAAAAAALgIAAGRycy9lMm9Eb2MueG1sUEsBAi0AFAAGAAgAAAAhAGmGglfcAAAACAEAAA8AAAAA&#10;AAAAAAAAAAAAzgQAAGRycy9kb3ducmV2LnhtbFBLBQYAAAAABAAEAPMAAADXBQAAAAA=&#10;" o:allowincell="f" filled="f">
                <w10:anchorlock/>
              </v:rect>
            </w:pict>
          </mc:Fallback>
        </mc:AlternateContent>
      </w:r>
      <w:r w:rsidR="00C3151A" w:rsidRPr="4FC00C4F">
        <w:rPr>
          <w:rFonts w:asciiTheme="minorHAnsi" w:eastAsiaTheme="minorEastAsia" w:hAnsiTheme="minorHAnsi" w:cstheme="minorBidi"/>
          <w:sz w:val="24"/>
          <w:szCs w:val="24"/>
        </w:rPr>
        <w:t>Preassessment</w:t>
      </w:r>
      <w:r w:rsidR="00C3151A" w:rsidRPr="004B3785">
        <w:rPr>
          <w:rFonts w:asciiTheme="minorHAnsi" w:hAnsiTheme="minorHAnsi"/>
          <w:sz w:val="24"/>
          <w:szCs w:val="24"/>
        </w:rPr>
        <w:tab/>
      </w:r>
      <w:r w:rsidR="00C3151A" w:rsidRPr="004B3785">
        <w:rPr>
          <w:rFonts w:asciiTheme="minorHAnsi" w:hAnsiTheme="minorHAnsi"/>
          <w:sz w:val="24"/>
          <w:szCs w:val="24"/>
        </w:rPr>
        <w:tab/>
      </w:r>
      <w:r w:rsidR="00C3151A" w:rsidRPr="004B3785">
        <w:rPr>
          <w:rFonts w:asciiTheme="minorHAnsi" w:hAnsiTheme="minorHAnsi"/>
          <w:sz w:val="24"/>
          <w:szCs w:val="24"/>
        </w:rPr>
        <w:tab/>
      </w:r>
      <w:r w:rsidR="00C3151A" w:rsidRPr="4FC00C4F">
        <w:rPr>
          <w:rFonts w:asciiTheme="minorHAnsi" w:eastAsiaTheme="minorEastAsia" w:hAnsiTheme="minorHAnsi" w:cstheme="minorBidi"/>
          <w:sz w:val="24"/>
          <w:szCs w:val="24"/>
        </w:rPr>
        <w:t>Reassessment</w:t>
      </w:r>
      <w:r w:rsidR="00C3151A" w:rsidRPr="004B3785">
        <w:rPr>
          <w:rFonts w:asciiTheme="minorHAnsi" w:hAnsiTheme="minorHAnsi"/>
          <w:sz w:val="24"/>
          <w:szCs w:val="24"/>
        </w:rPr>
        <w:tab/>
      </w:r>
      <w:r w:rsidR="00C3151A" w:rsidRPr="004B3785">
        <w:rPr>
          <w:rFonts w:asciiTheme="minorHAnsi" w:hAnsiTheme="minorHAnsi"/>
          <w:sz w:val="24"/>
          <w:szCs w:val="24"/>
        </w:rPr>
        <w:tab/>
      </w:r>
      <w:r w:rsidR="00C3151A" w:rsidRPr="004B3785">
        <w:rPr>
          <w:rFonts w:asciiTheme="minorHAnsi" w:hAnsiTheme="minorHAnsi"/>
          <w:sz w:val="24"/>
          <w:szCs w:val="24"/>
        </w:rPr>
        <w:tab/>
      </w:r>
      <w:r w:rsidR="00C3151A" w:rsidRPr="4FC00C4F">
        <w:rPr>
          <w:rFonts w:asciiTheme="minorHAnsi" w:eastAsiaTheme="minorEastAsia" w:hAnsiTheme="minorHAnsi" w:cstheme="minorBidi"/>
          <w:sz w:val="24"/>
          <w:szCs w:val="24"/>
        </w:rPr>
        <w:t>Surveillance</w:t>
      </w:r>
    </w:p>
    <w:p w14:paraId="552DC309" w14:textId="77777777" w:rsidR="00C3151A" w:rsidRPr="004B3785" w:rsidRDefault="00C3151A">
      <w:pPr>
        <w:rPr>
          <w:rFonts w:asciiTheme="minorHAnsi" w:hAnsiTheme="minorHAnsi"/>
          <w:sz w:val="24"/>
          <w:szCs w:val="24"/>
        </w:rPr>
      </w:pPr>
    </w:p>
    <w:p w14:paraId="58A07E31" w14:textId="77777777" w:rsidR="00B23E8B" w:rsidRPr="004B3785" w:rsidRDefault="00B23E8B">
      <w:pPr>
        <w:rPr>
          <w:rFonts w:asciiTheme="minorHAnsi" w:hAnsiTheme="minorHAnsi"/>
          <w:sz w:val="24"/>
          <w:szCs w:val="24"/>
        </w:rPr>
      </w:pPr>
    </w:p>
    <w:p w14:paraId="5896A866" w14:textId="77777777" w:rsidR="009B7FDF" w:rsidRDefault="00611902">
      <w:pPr>
        <w:rPr>
          <w:rFonts w:asciiTheme="minorHAnsi" w:eastAsiaTheme="minorEastAsia" w:hAnsiTheme="minorHAnsi" w:cstheme="minorBidi"/>
          <w:sz w:val="24"/>
          <w:szCs w:val="24"/>
          <w:lang w:val="fr-FR"/>
        </w:rPr>
      </w:pPr>
      <w:r w:rsidRPr="00AA7C47">
        <w:rPr>
          <w:rFonts w:asciiTheme="minorHAnsi" w:eastAsiaTheme="minorEastAsia" w:hAnsiTheme="minorHAnsi" w:cstheme="minorBidi"/>
          <w:sz w:val="24"/>
          <w:szCs w:val="24"/>
          <w:lang w:val="fr-FR"/>
        </w:rPr>
        <w:t>Technical Manager (Pressure)</w:t>
      </w:r>
      <w:r w:rsidR="009B7FDF">
        <w:rPr>
          <w:rFonts w:asciiTheme="minorHAnsi" w:eastAsiaTheme="minorEastAsia" w:hAnsiTheme="minorHAnsi" w:cstheme="minorBidi"/>
          <w:sz w:val="24"/>
          <w:szCs w:val="24"/>
          <w:lang w:val="fr-FR"/>
        </w:rPr>
        <w:t>/Certification Scheme Leader</w:t>
      </w:r>
    </w:p>
    <w:p w14:paraId="464F18D7" w14:textId="77777777" w:rsidR="009B7FDF" w:rsidRDefault="009B7FDF">
      <w:pPr>
        <w:rPr>
          <w:rFonts w:asciiTheme="minorHAnsi" w:eastAsiaTheme="minorEastAsia" w:hAnsiTheme="minorHAnsi" w:cstheme="minorBidi"/>
          <w:sz w:val="24"/>
          <w:szCs w:val="24"/>
          <w:lang w:val="fr-FR"/>
        </w:rPr>
      </w:pPr>
    </w:p>
    <w:p w14:paraId="0274013F" w14:textId="1497DA99" w:rsidR="00B23E8B" w:rsidRPr="00AA7C47" w:rsidRDefault="4FC00C4F">
      <w:pPr>
        <w:rPr>
          <w:rFonts w:asciiTheme="minorHAnsi" w:hAnsiTheme="minorHAnsi"/>
          <w:sz w:val="24"/>
          <w:szCs w:val="24"/>
          <w:lang w:val="fr-FR"/>
        </w:rPr>
      </w:pPr>
      <w:r w:rsidRPr="00AA7C47">
        <w:rPr>
          <w:rFonts w:asciiTheme="minorHAnsi" w:eastAsiaTheme="minorEastAsia" w:hAnsiTheme="minorHAnsi" w:cstheme="minorBidi"/>
          <w:sz w:val="24"/>
          <w:szCs w:val="24"/>
          <w:lang w:val="fr-FR"/>
        </w:rPr>
        <w:t>Signature</w:t>
      </w:r>
      <w:r w:rsidRPr="00AA7C47">
        <w:rPr>
          <w:rFonts w:asciiTheme="minorHAnsi" w:eastAsiaTheme="minorEastAsia" w:hAnsiTheme="minorHAnsi" w:cstheme="minorBidi"/>
          <w:b/>
          <w:bCs/>
          <w:sz w:val="24"/>
          <w:szCs w:val="24"/>
          <w:lang w:val="fr-FR"/>
        </w:rPr>
        <w:t>_____________________________</w:t>
      </w:r>
      <w:r w:rsidRPr="00AA7C47">
        <w:rPr>
          <w:rFonts w:asciiTheme="minorHAnsi" w:eastAsiaTheme="minorEastAsia" w:hAnsiTheme="minorHAnsi" w:cstheme="minorBidi"/>
          <w:sz w:val="24"/>
          <w:szCs w:val="24"/>
          <w:lang w:val="fr-FR"/>
        </w:rPr>
        <w:t xml:space="preserve"> Date:- </w:t>
      </w:r>
      <w:r w:rsidRPr="00AA7C47">
        <w:rPr>
          <w:rFonts w:asciiTheme="minorHAnsi" w:eastAsiaTheme="minorEastAsia" w:hAnsiTheme="minorHAnsi" w:cstheme="minorBidi"/>
          <w:b/>
          <w:bCs/>
          <w:sz w:val="24"/>
          <w:szCs w:val="24"/>
          <w:lang w:val="fr-FR"/>
        </w:rPr>
        <w:t>____________</w:t>
      </w:r>
    </w:p>
    <w:sectPr w:rsidR="00B23E8B" w:rsidRPr="00AA7C47" w:rsidSect="00B23E8B">
      <w:headerReference w:type="default" r:id="rId9"/>
      <w:footerReference w:type="default" r:id="rId10"/>
      <w:pgSz w:w="11909" w:h="16834" w:code="9"/>
      <w:pgMar w:top="720" w:right="1134" w:bottom="568" w:left="1134" w:header="720" w:footer="14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40E711" w14:textId="77777777" w:rsidR="00D650F1" w:rsidRDefault="00D650F1">
      <w:r>
        <w:separator/>
      </w:r>
    </w:p>
  </w:endnote>
  <w:endnote w:type="continuationSeparator" w:id="0">
    <w:p w14:paraId="079D1966" w14:textId="77777777" w:rsidR="00D650F1" w:rsidRDefault="00D65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1858644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E8FBBFD" w14:textId="1D88CB36" w:rsidR="007661D0" w:rsidRDefault="007661D0" w:rsidP="007661D0">
            <w:pPr>
              <w:pStyle w:val="Footer"/>
              <w:jc w:val="center"/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7661D0">
              <w:rPr>
                <w:rFonts w:asciiTheme="minorHAnsi" w:hAnsiTheme="minorHAnsi"/>
                <w:sz w:val="16"/>
                <w:szCs w:val="16"/>
              </w:rPr>
              <w:t xml:space="preserve">Page </w:t>
            </w:r>
            <w:r w:rsidRPr="007661D0">
              <w:rPr>
                <w:rFonts w:asciiTheme="minorHAnsi" w:hAnsiTheme="minorHAnsi"/>
                <w:b/>
                <w:bCs/>
                <w:sz w:val="16"/>
                <w:szCs w:val="16"/>
              </w:rPr>
              <w:fldChar w:fldCharType="begin"/>
            </w:r>
            <w:r w:rsidRPr="007661D0">
              <w:rPr>
                <w:rFonts w:asciiTheme="minorHAnsi" w:hAnsiTheme="minorHAnsi"/>
                <w:b/>
                <w:bCs/>
                <w:sz w:val="16"/>
                <w:szCs w:val="16"/>
              </w:rPr>
              <w:instrText xml:space="preserve"> PAGE </w:instrText>
            </w:r>
            <w:r w:rsidRPr="007661D0">
              <w:rPr>
                <w:rFonts w:asciiTheme="minorHAnsi" w:hAnsiTheme="minorHAnsi"/>
                <w:b/>
                <w:bCs/>
                <w:sz w:val="16"/>
                <w:szCs w:val="16"/>
              </w:rPr>
              <w:fldChar w:fldCharType="separate"/>
            </w:r>
            <w:r w:rsidR="00611902">
              <w:rPr>
                <w:rFonts w:asciiTheme="minorHAnsi" w:hAnsiTheme="minorHAnsi"/>
                <w:b/>
                <w:bCs/>
                <w:noProof/>
                <w:sz w:val="16"/>
                <w:szCs w:val="16"/>
              </w:rPr>
              <w:t>3</w:t>
            </w:r>
            <w:r w:rsidRPr="007661D0">
              <w:rPr>
                <w:rFonts w:asciiTheme="minorHAnsi" w:hAnsiTheme="minorHAnsi"/>
                <w:b/>
                <w:bCs/>
                <w:sz w:val="16"/>
                <w:szCs w:val="16"/>
              </w:rPr>
              <w:fldChar w:fldCharType="end"/>
            </w:r>
            <w:r w:rsidRPr="007661D0">
              <w:rPr>
                <w:rFonts w:asciiTheme="minorHAnsi" w:hAnsiTheme="minorHAnsi"/>
                <w:sz w:val="16"/>
                <w:szCs w:val="16"/>
              </w:rPr>
              <w:t xml:space="preserve"> of </w:t>
            </w:r>
            <w:r w:rsidRPr="007661D0">
              <w:rPr>
                <w:rFonts w:asciiTheme="minorHAnsi" w:hAnsiTheme="minorHAnsi"/>
                <w:b/>
                <w:bCs/>
                <w:sz w:val="16"/>
                <w:szCs w:val="16"/>
              </w:rPr>
              <w:fldChar w:fldCharType="begin"/>
            </w:r>
            <w:r w:rsidRPr="007661D0">
              <w:rPr>
                <w:rFonts w:asciiTheme="minorHAnsi" w:hAnsiTheme="minorHAnsi"/>
                <w:b/>
                <w:bCs/>
                <w:sz w:val="16"/>
                <w:szCs w:val="16"/>
              </w:rPr>
              <w:instrText xml:space="preserve"> NUMPAGES  </w:instrText>
            </w:r>
            <w:r w:rsidRPr="007661D0">
              <w:rPr>
                <w:rFonts w:asciiTheme="minorHAnsi" w:hAnsiTheme="minorHAnsi"/>
                <w:b/>
                <w:bCs/>
                <w:sz w:val="16"/>
                <w:szCs w:val="16"/>
              </w:rPr>
              <w:fldChar w:fldCharType="separate"/>
            </w:r>
            <w:r w:rsidR="00611902">
              <w:rPr>
                <w:rFonts w:asciiTheme="minorHAnsi" w:hAnsiTheme="minorHAnsi"/>
                <w:b/>
                <w:bCs/>
                <w:noProof/>
                <w:sz w:val="16"/>
                <w:szCs w:val="16"/>
              </w:rPr>
              <w:t>3</w:t>
            </w:r>
            <w:r w:rsidRPr="007661D0">
              <w:rPr>
                <w:rFonts w:asciiTheme="minorHAnsi" w:hAnsiTheme="minorHAnsi"/>
                <w:b/>
                <w:bCs/>
                <w:sz w:val="16"/>
                <w:szCs w:val="16"/>
              </w:rPr>
              <w:fldChar w:fldCharType="end"/>
            </w:r>
            <w:r>
              <w:rPr>
                <w:rFonts w:asciiTheme="minorHAnsi" w:hAnsiTheme="minorHAnsi"/>
                <w:b/>
                <w:bCs/>
                <w:sz w:val="16"/>
                <w:szCs w:val="16"/>
              </w:rPr>
              <w:t xml:space="preserve"> </w:t>
            </w:r>
          </w:p>
          <w:p w14:paraId="52AA4299" w14:textId="6FC38BAF" w:rsidR="007661D0" w:rsidRDefault="001C0693" w:rsidP="00F119C9">
            <w:pPr>
              <w:pStyle w:val="Footer"/>
            </w:pPr>
            <w:r>
              <w:rPr>
                <w:rFonts w:asciiTheme="minorHAnsi" w:hAnsiTheme="minorHAnsi"/>
                <w:bCs/>
                <w:sz w:val="16"/>
                <w:szCs w:val="16"/>
              </w:rPr>
              <w:t>02-140-F19</w:t>
            </w:r>
            <w:r w:rsidR="00F119C9">
              <w:rPr>
                <w:rFonts w:asciiTheme="minorHAnsi" w:hAnsiTheme="minorHAnsi"/>
                <w:bCs/>
                <w:sz w:val="16"/>
                <w:szCs w:val="16"/>
              </w:rPr>
              <w:t xml:space="preserve"> v</w:t>
            </w:r>
            <w:r w:rsidR="009B7FDF">
              <w:rPr>
                <w:rFonts w:asciiTheme="minorHAnsi" w:hAnsiTheme="minorHAnsi"/>
                <w:bCs/>
                <w:sz w:val="16"/>
                <w:szCs w:val="16"/>
              </w:rPr>
              <w:t>2</w:t>
            </w:r>
            <w:r w:rsidR="00F119C9">
              <w:rPr>
                <w:rFonts w:asciiTheme="minorHAnsi" w:hAnsiTheme="minorHAnsi"/>
                <w:bCs/>
                <w:sz w:val="16"/>
                <w:szCs w:val="16"/>
              </w:rPr>
              <w:tab/>
            </w:r>
            <w:r w:rsidR="00F119C9">
              <w:rPr>
                <w:rFonts w:asciiTheme="minorHAnsi" w:hAnsiTheme="minorHAnsi"/>
                <w:bCs/>
                <w:sz w:val="16"/>
                <w:szCs w:val="16"/>
              </w:rPr>
              <w:tab/>
            </w:r>
            <w:r w:rsidR="009B7FDF">
              <w:rPr>
                <w:rFonts w:asciiTheme="minorHAnsi" w:hAnsiTheme="minorHAnsi"/>
                <w:bCs/>
                <w:sz w:val="16"/>
                <w:szCs w:val="16"/>
              </w:rPr>
              <w:t>Jan 2023</w:t>
            </w:r>
          </w:p>
        </w:sdtContent>
      </w:sdt>
    </w:sdtContent>
  </w:sdt>
  <w:p w14:paraId="40C297B6" w14:textId="5E5A8B99" w:rsidR="00B23E8B" w:rsidRPr="004D30E5" w:rsidRDefault="00B23E8B">
    <w:pPr>
      <w:pStyle w:val="Footer"/>
      <w:tabs>
        <w:tab w:val="clear" w:pos="8306"/>
        <w:tab w:val="right" w:pos="9498"/>
      </w:tabs>
      <w:rPr>
        <w:rFonts w:ascii="Arial" w:hAnsi="Arial" w:cs="Arial"/>
        <w:vanish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17F708" w14:textId="77777777" w:rsidR="00D650F1" w:rsidRDefault="00D650F1">
      <w:r>
        <w:separator/>
      </w:r>
    </w:p>
  </w:footnote>
  <w:footnote w:type="continuationSeparator" w:id="0">
    <w:p w14:paraId="432E9CE0" w14:textId="77777777" w:rsidR="00D650F1" w:rsidRDefault="00D650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jc w:val="center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371"/>
      <w:gridCol w:w="2269"/>
    </w:tblGrid>
    <w:tr w:rsidR="00B23E8B" w14:paraId="0E9BFF6D" w14:textId="77777777" w:rsidTr="4FC00C4F">
      <w:trPr>
        <w:cantSplit/>
        <w:trHeight w:val="1142"/>
        <w:jc w:val="center"/>
      </w:trPr>
      <w:tc>
        <w:tcPr>
          <w:tcW w:w="7371" w:type="dxa"/>
          <w:vAlign w:val="center"/>
        </w:tcPr>
        <w:p w14:paraId="51D4D4AF" w14:textId="77777777" w:rsidR="00B23E8B" w:rsidRPr="004B3785" w:rsidRDefault="4FC00C4F">
          <w:pPr>
            <w:jc w:val="center"/>
            <w:rPr>
              <w:rFonts w:asciiTheme="minorHAnsi" w:hAnsiTheme="minorHAnsi"/>
              <w:b/>
              <w:sz w:val="28"/>
              <w:szCs w:val="28"/>
            </w:rPr>
          </w:pPr>
          <w:r w:rsidRPr="4FC00C4F">
            <w:rPr>
              <w:rFonts w:asciiTheme="minorHAnsi" w:eastAsiaTheme="minorEastAsia" w:hAnsiTheme="minorHAnsi" w:cstheme="minorBidi"/>
              <w:b/>
              <w:bCs/>
              <w:sz w:val="28"/>
              <w:szCs w:val="28"/>
            </w:rPr>
            <w:t xml:space="preserve">APPLICATION FOR </w:t>
          </w:r>
        </w:p>
        <w:p w14:paraId="05615B47" w14:textId="77777777" w:rsidR="00B23E8B" w:rsidRDefault="4FC00C4F">
          <w:pPr>
            <w:jc w:val="center"/>
            <w:rPr>
              <w:sz w:val="16"/>
            </w:rPr>
          </w:pPr>
          <w:r w:rsidRPr="4FC00C4F">
            <w:rPr>
              <w:rFonts w:asciiTheme="minorHAnsi" w:eastAsiaTheme="minorEastAsia" w:hAnsiTheme="minorHAnsi" w:cstheme="minorBidi"/>
              <w:b/>
              <w:bCs/>
              <w:sz w:val="28"/>
              <w:szCs w:val="28"/>
            </w:rPr>
            <w:t>NOTIFIED BODY ASSESSMENT OF</w:t>
          </w:r>
          <w:r w:rsidR="00C9126B">
            <w:br/>
          </w:r>
          <w:r w:rsidRPr="4FC00C4F">
            <w:rPr>
              <w:rFonts w:asciiTheme="minorHAnsi" w:eastAsiaTheme="minorEastAsia" w:hAnsiTheme="minorHAnsi" w:cstheme="minorBidi"/>
              <w:b/>
              <w:bCs/>
              <w:sz w:val="28"/>
              <w:szCs w:val="28"/>
            </w:rPr>
            <w:t>PED QUALITY SYSTEM</w:t>
          </w:r>
        </w:p>
      </w:tc>
      <w:tc>
        <w:tcPr>
          <w:tcW w:w="2269" w:type="dxa"/>
          <w:vAlign w:val="center"/>
        </w:tcPr>
        <w:p w14:paraId="7484E8B7" w14:textId="1013430D" w:rsidR="00B23E8B" w:rsidRDefault="001C0693">
          <w:pPr>
            <w:jc w:val="center"/>
            <w:rPr>
              <w:b/>
              <w:sz w:val="28"/>
            </w:rPr>
          </w:pPr>
          <w:r>
            <w:rPr>
              <w:rFonts w:ascii="Calibri" w:hAnsi="Calibri"/>
              <w:noProof/>
              <w:sz w:val="32"/>
            </w:rPr>
            <w:drawing>
              <wp:inline distT="0" distB="0" distL="0" distR="0" wp14:anchorId="2589F004" wp14:editId="37C99236">
                <wp:extent cx="1392984" cy="476098"/>
                <wp:effectExtent l="0" t="0" r="0" b="635"/>
                <wp:docPr id="4" name="Pictur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26946" cy="48770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4D4F65DC" w14:textId="77777777" w:rsidR="00B23E8B" w:rsidRDefault="00B23E8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37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26B"/>
    <w:rsid w:val="00016123"/>
    <w:rsid w:val="000C7447"/>
    <w:rsid w:val="001C0693"/>
    <w:rsid w:val="001D0444"/>
    <w:rsid w:val="00252BDC"/>
    <w:rsid w:val="002E630A"/>
    <w:rsid w:val="0031749C"/>
    <w:rsid w:val="0036022C"/>
    <w:rsid w:val="004B3785"/>
    <w:rsid w:val="004D30E5"/>
    <w:rsid w:val="00611902"/>
    <w:rsid w:val="00663BA7"/>
    <w:rsid w:val="007661D0"/>
    <w:rsid w:val="00804B7F"/>
    <w:rsid w:val="008A57F8"/>
    <w:rsid w:val="00920390"/>
    <w:rsid w:val="00994E39"/>
    <w:rsid w:val="009B7FDF"/>
    <w:rsid w:val="00A83153"/>
    <w:rsid w:val="00AA7C47"/>
    <w:rsid w:val="00B110D1"/>
    <w:rsid w:val="00B23E8B"/>
    <w:rsid w:val="00B463B5"/>
    <w:rsid w:val="00C03C7D"/>
    <w:rsid w:val="00C3151A"/>
    <w:rsid w:val="00C56506"/>
    <w:rsid w:val="00C861B5"/>
    <w:rsid w:val="00C9126B"/>
    <w:rsid w:val="00D650F1"/>
    <w:rsid w:val="00E538B8"/>
    <w:rsid w:val="00F119C9"/>
    <w:rsid w:val="4B012A99"/>
    <w:rsid w:val="4FC00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3"/>
    <o:shapelayout v:ext="edit">
      <o:idmap v:ext="edit" data="1"/>
    </o:shapelayout>
  </w:shapeDefaults>
  <w:decimalSymbol w:val="."/>
  <w:listSeparator w:val=","/>
  <w14:docId w14:val="441FAFC5"/>
  <w15:docId w15:val="{E9BEAB94-B0C3-498B-8DC1-4A2BCB5B6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3E8B"/>
  </w:style>
  <w:style w:type="paragraph" w:styleId="Heading1">
    <w:name w:val="heading 1"/>
    <w:basedOn w:val="Normal"/>
    <w:next w:val="Normal"/>
    <w:qFormat/>
    <w:rsid w:val="00B23E8B"/>
    <w:pPr>
      <w:keepNext/>
      <w:jc w:val="center"/>
      <w:outlineLvl w:val="0"/>
    </w:pPr>
    <w:rPr>
      <w:b/>
      <w:sz w:val="36"/>
    </w:rPr>
  </w:style>
  <w:style w:type="paragraph" w:styleId="Heading2">
    <w:name w:val="heading 2"/>
    <w:basedOn w:val="Normal"/>
    <w:next w:val="Normal"/>
    <w:qFormat/>
    <w:rsid w:val="00B23E8B"/>
    <w:pPr>
      <w:keepNext/>
      <w:jc w:val="both"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B23E8B"/>
    <w:pPr>
      <w:keepNext/>
      <w:spacing w:before="120" w:after="120"/>
      <w:outlineLvl w:val="2"/>
    </w:pPr>
    <w:rPr>
      <w:b/>
      <w:sz w:val="22"/>
    </w:rPr>
  </w:style>
  <w:style w:type="paragraph" w:styleId="Heading4">
    <w:name w:val="heading 4"/>
    <w:basedOn w:val="Normal"/>
    <w:next w:val="Normal"/>
    <w:qFormat/>
    <w:rsid w:val="00B23E8B"/>
    <w:pPr>
      <w:keepNext/>
      <w:spacing w:after="120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B23E8B"/>
    <w:pPr>
      <w:keepNext/>
      <w:spacing w:after="120"/>
      <w:outlineLvl w:val="4"/>
    </w:pPr>
    <w:rPr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B23E8B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B23E8B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semiHidden/>
    <w:rsid w:val="00B23E8B"/>
    <w:rPr>
      <w:b/>
      <w:sz w:val="24"/>
    </w:rPr>
  </w:style>
  <w:style w:type="paragraph" w:styleId="BodyText2">
    <w:name w:val="Body Text 2"/>
    <w:basedOn w:val="Normal"/>
    <w:semiHidden/>
    <w:rsid w:val="00B23E8B"/>
    <w:pPr>
      <w:spacing w:after="120"/>
    </w:pPr>
    <w:rPr>
      <w:sz w:val="22"/>
    </w:rPr>
  </w:style>
  <w:style w:type="character" w:styleId="Hyperlink">
    <w:name w:val="Hyperlink"/>
    <w:basedOn w:val="DefaultParagraphFont"/>
    <w:semiHidden/>
    <w:rsid w:val="00B23E8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37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78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661D0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7661D0"/>
  </w:style>
  <w:style w:type="paragraph" w:styleId="Revision">
    <w:name w:val="Revision"/>
    <w:hidden/>
    <w:uiPriority w:val="99"/>
    <w:semiHidden/>
    <w:rsid w:val="009B7F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733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e7aea76-d9a0-4b7a-b775-265070a5d375" xsi:nil="true"/>
    <lcf76f155ced4ddcb4097134ff3c332f xmlns="dc82fa1c-5806-4dc5-8095-704b2fbcc0ff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30E78A2B3D6B45B96EDFADC8097188" ma:contentTypeVersion="16" ma:contentTypeDescription="Create a new document." ma:contentTypeScope="" ma:versionID="fd9a60a2ed2392f43f813f147c73c4dd">
  <xsd:schema xmlns:xsd="http://www.w3.org/2001/XMLSchema" xmlns:xs="http://www.w3.org/2001/XMLSchema" xmlns:p="http://schemas.microsoft.com/office/2006/metadata/properties" xmlns:ns2="dc82fa1c-5806-4dc5-8095-704b2fbcc0ff" xmlns:ns3="1e7aea76-d9a0-4b7a-b775-265070a5d375" targetNamespace="http://schemas.microsoft.com/office/2006/metadata/properties" ma:root="true" ma:fieldsID="668d3bafd7f4b7504b8e6b8d4d70532c" ns2:_="" ns3:_="">
    <xsd:import namespace="dc82fa1c-5806-4dc5-8095-704b2fbcc0ff"/>
    <xsd:import namespace="1e7aea76-d9a0-4b7a-b775-265070a5d375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82fa1c-5806-4dc5-8095-704b2fbcc0f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671e1104-237a-4e73-a63e-6ff47eb705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7aea76-d9a0-4b7a-b775-265070a5d375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40fd8ab3-094a-4d6d-a6f5-87d6350dae55}" ma:internalName="TaxCatchAll" ma:showField="CatchAllData" ma:web="1e7aea76-d9a0-4b7a-b775-265070a5d37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FACBDB1-2E91-4291-B7F4-2DDE5A62117C}">
  <ds:schemaRefs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cc732a25-4a82-4398-b5cd-96e4626930ea"/>
    <ds:schemaRef ds:uri="http://purl.org/dc/dcmitype/"/>
    <ds:schemaRef ds:uri="http://purl.org/dc/terms/"/>
    <ds:schemaRef ds:uri="http://schemas.microsoft.com/office/2006/metadata/properties"/>
    <ds:schemaRef ds:uri="http://schemas.microsoft.com/office/infopath/2007/PartnerControls"/>
    <ds:schemaRef ds:uri="cd7d9667-705f-4cdf-bfcf-cd1e2da81e9e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7FDB9677-0F14-4E3E-89E7-E387D6F408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11F7F0-E27C-4869-B76A-22E8BEF6DA3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224</Words>
  <Characters>4362</Characters>
  <Application>Microsoft Office Word</Application>
  <DocSecurity>4</DocSecurity>
  <Lines>36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 Notified Body Assessment of PED Quality System</vt:lpstr>
    </vt:vector>
  </TitlesOfParts>
  <Company>IES</Company>
  <LinksUpToDate>false</LinksUpToDate>
  <CharactersWithSpaces>4577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Notified Body Assessment of PED Quality System</dc:title>
  <dc:subject/>
  <dc:creator>support</dc:creator>
  <cp:keywords/>
  <dc:description/>
  <cp:lastModifiedBy>Paul Rynham</cp:lastModifiedBy>
  <cp:revision>2</cp:revision>
  <cp:lastPrinted>2009-04-07T13:52:00Z</cp:lastPrinted>
  <dcterms:created xsi:type="dcterms:W3CDTF">2023-08-24T09:41:00Z</dcterms:created>
  <dcterms:modified xsi:type="dcterms:W3CDTF">2023-08-24T09:41:00Z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0x0101001D30E78A2B3D6B45B96EDFADC8097188</vt:lpwstr>
  </property>
  <property fmtid="{D5CDD505-2E9C-101B-9397-08002B2CF9AE}" pid="3" name="BMS Owner">
    <vt:lpwstr>50;#Risk Director|7cc31b18-7a91-4a43-9dd8-300a3b7388f0</vt:lpwstr>
  </property>
  <property fmtid="{D5CDD505-2E9C-101B-9397-08002B2CF9AE}" pid="4" name="ApprovedForIssue">
    <vt:lpwstr>49;#Quality Assurance Manager|5dece39e-8b78-47f2-a6ea-a7e6b4a5ee36</vt:lpwstr>
  </property>
  <property fmtid="{D5CDD505-2E9C-101B-9397-08002B2CF9AE}" pid="5" name="BMSCategory">
    <vt:lpwstr>51;#Form (F)|ae2c51e0-ed5f-4504-b4e1-9b967616a0bd</vt:lpwstr>
  </property>
  <property fmtid="{D5CDD505-2E9C-101B-9397-08002B2CF9AE}" pid="6" name="UserGroupCategory">
    <vt:lpwstr>144;#Forms|ebcffb61-817a-4f0b-9526-d784b0cf3b91</vt:lpwstr>
  </property>
  <property fmtid="{D5CDD505-2E9C-101B-9397-08002B2CF9AE}" pid="7" name="ApprovedForUse">
    <vt:lpwstr>64;#Technical Manager (Pressure)|996517e1-59df-4fb9-b63e-4d9b80da426c</vt:lpwstr>
  </property>
  <property fmtid="{D5CDD505-2E9C-101B-9397-08002B2CF9AE}" pid="8" name="Reason for Check Out">
    <vt:lpwstr>First publication on the IES BMS.</vt:lpwstr>
  </property>
  <property fmtid="{D5CDD505-2E9C-101B-9397-08002B2CF9AE}" pid="10" name="docLang">
    <vt:lpwstr>en</vt:lpwstr>
  </property>
  <property fmtid="{D5CDD505-2E9C-101B-9397-08002B2CF9AE}" pid="11" name="MediaServiceImageTags">
    <vt:lpwstr/>
  </property>
</Properties>
</file>